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3CD92" w14:textId="77777777" w:rsidR="003F64ED" w:rsidRPr="00A75A06" w:rsidRDefault="00FE7C46" w:rsidP="006B3C47">
      <w:pPr>
        <w:jc w:val="center"/>
        <w:rPr>
          <w:rFonts w:ascii="Times New Roman" w:hAnsi="Times New Roman" w:cs="Times New Roman"/>
          <w:b/>
          <w:sz w:val="32"/>
        </w:rPr>
      </w:pPr>
      <w:r w:rsidRPr="00A75A06">
        <w:rPr>
          <w:rFonts w:ascii="Times New Roman" w:hAnsi="Times New Roman" w:cs="Times New Roman"/>
          <w:b/>
          <w:sz w:val="32"/>
        </w:rPr>
        <w:t>Ajánlás</w:t>
      </w:r>
    </w:p>
    <w:p w14:paraId="752C778D" w14:textId="77777777" w:rsidR="009E3541" w:rsidRPr="00A75A06" w:rsidRDefault="006B3C47" w:rsidP="00C61CF1">
      <w:pPr>
        <w:pStyle w:val="Listaszerbekezds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Javasoljuk, hogy az iskolai technikai fejlesztésekre legyen keret, például iskolarádió, hangosítás vagy projektorok beszerzésére. </w:t>
      </w:r>
    </w:p>
    <w:p w14:paraId="22C5B244" w14:textId="74A9B95C" w:rsidR="006B3C47" w:rsidRPr="00A75A06" w:rsidRDefault="009E3541" w:rsidP="009E3541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112 igen szavazat</w:t>
      </w:r>
    </w:p>
    <w:p w14:paraId="34FC12D1" w14:textId="77777777" w:rsidR="003C5DC0" w:rsidRPr="00A75A06" w:rsidRDefault="003C5DC0" w:rsidP="003C5DC0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554A0FD" w14:textId="4F5F71A3" w:rsidR="006B3C47" w:rsidRPr="00A75A06" w:rsidRDefault="006B3C47" w:rsidP="001A2BFF">
      <w:pPr>
        <w:pStyle w:val="Listaszerbekezds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Szorgalmazzuk az </w:t>
      </w:r>
      <w:r w:rsidR="001A2BFF"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>iskolák,</w:t>
      </w:r>
      <w:r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valamint</w:t>
      </w:r>
      <w:r w:rsidR="001A2BFF"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kollégiumok teljes területén szélessávú, vezeték nélküli internetkapcsolat biztosítását</w:t>
      </w:r>
      <w:r w:rsidR="009E3541"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>, valamint a meglévők fejlesztését</w:t>
      </w:r>
      <w:r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9E3541"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5ACC7A76" w14:textId="40219FD7" w:rsidR="009E3541" w:rsidRPr="00A75A06" w:rsidRDefault="00331807" w:rsidP="009E3541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108 igen </w:t>
      </w:r>
      <w:r w:rsidR="009E3541" w:rsidRPr="00A75A0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szavazat</w:t>
      </w:r>
    </w:p>
    <w:p w14:paraId="29F9EFCF" w14:textId="77777777" w:rsidR="003C5DC0" w:rsidRPr="00A75A06" w:rsidRDefault="003C5DC0" w:rsidP="003C5DC0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AB0CBEB" w14:textId="77777777" w:rsidR="006B3C47" w:rsidRPr="00A75A06" w:rsidRDefault="006B3C47" w:rsidP="008D45DD">
      <w:pPr>
        <w:pStyle w:val="Listaszerbekezds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>Javasoljuk, hogy az oktatási intézményekben meglévő akadálymentességet vizsgálják felül.</w:t>
      </w:r>
      <w:r w:rsidR="008D45DD"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Amennyiben hiányosság merül fel, mielőbbi hatállyal kezdjék meg az intézkedéseket az épület teljes bejárhatósága érdekében. </w:t>
      </w:r>
    </w:p>
    <w:p w14:paraId="7A604841" w14:textId="643426C6" w:rsidR="00331807" w:rsidRPr="00A75A06" w:rsidRDefault="00331807" w:rsidP="00331807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108 igen szavazat</w:t>
      </w:r>
    </w:p>
    <w:p w14:paraId="4494EBAC" w14:textId="77777777" w:rsidR="003C5DC0" w:rsidRPr="00A75A06" w:rsidRDefault="003C5DC0" w:rsidP="003C5DC0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B8BF78D" w14:textId="77777777" w:rsidR="006B3C47" w:rsidRPr="00A75A06" w:rsidRDefault="006B3C47" w:rsidP="008D45DD">
      <w:pPr>
        <w:pStyle w:val="Listaszerbekezds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Kérelmezzük az oktatási intézmények és kollégiumok hig</w:t>
      </w:r>
      <w:r w:rsidR="008D45DD"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>iéniai állapotainak folyamatos ellenőrzését</w:t>
      </w:r>
      <w:r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1A2BFF"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Határozzanak meg egy országos, kötelező „Higiéniai Minimumot”, amely előír</w:t>
      </w:r>
      <w:r w:rsidR="008D45DD"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>ja a folyamatos szappan-, papír ellátást</w:t>
      </w:r>
      <w:r w:rsidR="001A2BFF"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minden köznevelési intézményben. Ennek teljesítését</w:t>
      </w:r>
      <w:r w:rsidR="008D45DD"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legalább </w:t>
      </w:r>
      <w:proofErr w:type="spellStart"/>
      <w:r w:rsidR="008D45DD"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>tanévente</w:t>
      </w:r>
      <w:proofErr w:type="spellEnd"/>
      <w:r w:rsidR="001A2BFF"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 nem jelentett, külső szakmai ellenőrzésekkel (pl. </w:t>
      </w:r>
      <w:proofErr w:type="spellStart"/>
      <w:r w:rsidR="001A2BFF"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>Nébih</w:t>
      </w:r>
      <w:proofErr w:type="spellEnd"/>
      <w:r w:rsidR="001A2BFF"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kormányhivatal) vizsgálják.</w:t>
      </w:r>
    </w:p>
    <w:p w14:paraId="3824F070" w14:textId="2E6DC80B" w:rsidR="00880F67" w:rsidRPr="00A75A06" w:rsidRDefault="00880F67" w:rsidP="00880F67">
      <w:pPr>
        <w:pStyle w:val="Listaszerbekezds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115 igen szavazat</w:t>
      </w:r>
    </w:p>
    <w:p w14:paraId="543E59F6" w14:textId="77777777" w:rsidR="003C5DC0" w:rsidRPr="00A75A06" w:rsidRDefault="003C5DC0" w:rsidP="003C5DC0">
      <w:pPr>
        <w:pStyle w:val="Listaszerbekezds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3A49564" w14:textId="7728C1CD" w:rsidR="006B3C47" w:rsidRPr="00A75A06" w:rsidRDefault="006B3C47" w:rsidP="0060459D">
      <w:pPr>
        <w:pStyle w:val="Listaszerbekezds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tankerületek biztosítsanak pályázati </w:t>
      </w:r>
      <w:r w:rsidR="004B1D61"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>lehetőséget az iskolák</w:t>
      </w:r>
      <w:r w:rsidR="00880F67"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kollégiumok </w:t>
      </w:r>
      <w:r w:rsidR="004B1D61"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számára </w:t>
      </w:r>
      <w:r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>közösségi terek építésére vagy javítására.</w:t>
      </w:r>
    </w:p>
    <w:p w14:paraId="4A81E3D3" w14:textId="31153C82" w:rsidR="00880F67" w:rsidRPr="00A75A06" w:rsidRDefault="00880F67" w:rsidP="00880F67">
      <w:pPr>
        <w:pStyle w:val="Listaszerbekezds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110 igen szavazat</w:t>
      </w:r>
    </w:p>
    <w:p w14:paraId="70C36140" w14:textId="77777777" w:rsidR="003C5DC0" w:rsidRPr="00A75A06" w:rsidRDefault="003C5DC0" w:rsidP="003C5DC0">
      <w:pPr>
        <w:pStyle w:val="Listaszerbekezds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C040DDF" w14:textId="77777777" w:rsidR="005F7BFD" w:rsidRPr="00A75A06" w:rsidRDefault="005F7BFD" w:rsidP="00DC3C41">
      <w:pPr>
        <w:pStyle w:val="Listaszerbekezds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hu-HU"/>
        </w:rPr>
      </w:pPr>
      <w:r w:rsidRPr="00A75A06">
        <w:rPr>
          <w:rFonts w:ascii="Times New Roman" w:hAnsi="Times New Roman" w:cs="Times New Roman"/>
          <w:color w:val="080809"/>
          <w:sz w:val="24"/>
          <w:szCs w:val="23"/>
          <w:shd w:val="clear" w:color="auto" w:fill="FFFFFF"/>
        </w:rPr>
        <w:t>Javasoljuk, hogy az esélyegyenlőség előmozdítása és a hátrányos helyzetű tanulók felzárkóztatása érdekében az Arany János Tehetséggondozó Program intézményi hálózatát bővítsék az ország leginkább leszakadó vármegyéiben. Indítványozzuk a program szakmai tartalmának és működési feltételeinek átfogó felülvizsgálatát, valamint a finanszírozási fejkvóták évenkénti, inflációkövető emelését a fenntartható és minőségi működés biztosítása érdekében. Emellett javasoljuk, hogy a program keretében az ECDL-vizsga letétele ne legyen kötelező, hanem választható lehetőségként jelenjen meg, igazodva a tanulók egyéni pályaorientációs céljaihoz.</w:t>
      </w:r>
    </w:p>
    <w:p w14:paraId="39200BFE" w14:textId="3BC997B4" w:rsidR="00880F67" w:rsidRPr="00A75A06" w:rsidRDefault="00880F67" w:rsidP="00880F67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hu-HU"/>
        </w:rPr>
      </w:pPr>
      <w:r w:rsidRPr="00A75A06">
        <w:rPr>
          <w:rFonts w:ascii="Times New Roman" w:hAnsi="Times New Roman" w:cs="Times New Roman"/>
          <w:i/>
          <w:iCs/>
          <w:color w:val="080809"/>
          <w:sz w:val="24"/>
          <w:szCs w:val="23"/>
          <w:shd w:val="clear" w:color="auto" w:fill="FFFFFF"/>
        </w:rPr>
        <w:t>110 igen szavazat</w:t>
      </w:r>
    </w:p>
    <w:p w14:paraId="734E3D0F" w14:textId="77777777" w:rsidR="003C5DC0" w:rsidRPr="00A75A06" w:rsidRDefault="003C5DC0" w:rsidP="003C5DC0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hu-HU"/>
        </w:rPr>
      </w:pPr>
    </w:p>
    <w:p w14:paraId="0294F71C" w14:textId="77777777" w:rsidR="00020F74" w:rsidRPr="00A75A06" w:rsidRDefault="00020F74" w:rsidP="00DC3C41">
      <w:pPr>
        <w:pStyle w:val="Listaszerbekezds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Kérvényezzük az általános iskolás diákok számára a tehetséggondozó programok (pl.: Arany János Tehetséggondozó Program, Arany János Kollégiumi Program) népszerűsítését, a középiskolai tanulmányaik céljául.</w:t>
      </w:r>
    </w:p>
    <w:p w14:paraId="50AD5E96" w14:textId="43075BF9" w:rsidR="00880F67" w:rsidRPr="00A75A06" w:rsidRDefault="00880F67" w:rsidP="00880F67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111 igen szavazat</w:t>
      </w:r>
    </w:p>
    <w:p w14:paraId="7E6FE3CB" w14:textId="77777777" w:rsidR="003C5DC0" w:rsidRPr="00A75A06" w:rsidRDefault="003C5DC0" w:rsidP="003C5DC0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7D8B182" w14:textId="77777777" w:rsidR="00FF584B" w:rsidRPr="00A75A06" w:rsidRDefault="00FF584B" w:rsidP="00FF584B">
      <w:pPr>
        <w:pStyle w:val="Listaszerbekezds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A75A06">
        <w:rPr>
          <w:rFonts w:ascii="Times New Roman" w:hAnsi="Times New Roman" w:cs="Times New Roman"/>
          <w:color w:val="080809"/>
          <w:sz w:val="24"/>
          <w:szCs w:val="23"/>
          <w:shd w:val="clear" w:color="auto" w:fill="FFFFFF"/>
        </w:rPr>
        <w:t>Javasoljuk a tantermek hőkomfortjának országos szabályozását: </w:t>
      </w:r>
      <w:r w:rsidRPr="00A75A06">
        <w:rPr>
          <w:rStyle w:val="Kiemels2"/>
          <w:rFonts w:ascii="Times New Roman" w:hAnsi="Times New Roman" w:cs="Times New Roman"/>
          <w:b w:val="0"/>
          <w:color w:val="080809"/>
          <w:sz w:val="24"/>
          <w:szCs w:val="23"/>
          <w:shd w:val="clear" w:color="auto" w:fill="FFFFFF"/>
        </w:rPr>
        <w:t>télen minimum 22°C</w:t>
      </w:r>
      <w:r w:rsidRPr="00A75A06">
        <w:rPr>
          <w:rFonts w:ascii="Times New Roman" w:hAnsi="Times New Roman" w:cs="Times New Roman"/>
          <w:b/>
          <w:color w:val="080809"/>
          <w:sz w:val="24"/>
          <w:szCs w:val="23"/>
          <w:shd w:val="clear" w:color="auto" w:fill="FFFFFF"/>
        </w:rPr>
        <w:t>, </w:t>
      </w:r>
      <w:r w:rsidRPr="00A75A06">
        <w:rPr>
          <w:rStyle w:val="Kiemels2"/>
          <w:rFonts w:ascii="Times New Roman" w:hAnsi="Times New Roman" w:cs="Times New Roman"/>
          <w:b w:val="0"/>
          <w:color w:val="080809"/>
          <w:sz w:val="24"/>
          <w:szCs w:val="23"/>
          <w:shd w:val="clear" w:color="auto" w:fill="FFFFFF"/>
        </w:rPr>
        <w:t>nyáron maximum 30°C</w:t>
      </w:r>
      <w:r w:rsidRPr="00A75A06">
        <w:rPr>
          <w:rFonts w:ascii="Times New Roman" w:hAnsi="Times New Roman" w:cs="Times New Roman"/>
          <w:color w:val="080809"/>
          <w:sz w:val="24"/>
          <w:szCs w:val="23"/>
          <w:shd w:val="clear" w:color="auto" w:fill="FFFFFF"/>
        </w:rPr>
        <w:t> legyen a célérték. Ha ez </w:t>
      </w:r>
      <w:r w:rsidRPr="00A75A06">
        <w:rPr>
          <w:rStyle w:val="Kiemels2"/>
          <w:rFonts w:ascii="Times New Roman" w:hAnsi="Times New Roman" w:cs="Times New Roman"/>
          <w:b w:val="0"/>
          <w:color w:val="080809"/>
          <w:sz w:val="24"/>
          <w:szCs w:val="23"/>
          <w:shd w:val="clear" w:color="auto" w:fill="FFFFFF"/>
        </w:rPr>
        <w:t>tartósan nem biztosítható</w:t>
      </w:r>
      <w:r w:rsidRPr="00A75A06">
        <w:rPr>
          <w:rFonts w:ascii="Times New Roman" w:hAnsi="Times New Roman" w:cs="Times New Roman"/>
          <w:color w:val="080809"/>
          <w:sz w:val="24"/>
          <w:szCs w:val="23"/>
          <w:shd w:val="clear" w:color="auto" w:fill="FFFFFF"/>
        </w:rPr>
        <w:t>, rendelhessenek el </w:t>
      </w:r>
      <w:r w:rsidRPr="00A75A06">
        <w:rPr>
          <w:rStyle w:val="Kiemels2"/>
          <w:rFonts w:ascii="Times New Roman" w:hAnsi="Times New Roman" w:cs="Times New Roman"/>
          <w:b w:val="0"/>
          <w:color w:val="080809"/>
          <w:sz w:val="24"/>
          <w:szCs w:val="23"/>
          <w:shd w:val="clear" w:color="auto" w:fill="FFFFFF"/>
        </w:rPr>
        <w:t>távoktatást</w:t>
      </w:r>
      <w:r w:rsidRPr="00A75A06">
        <w:rPr>
          <w:rFonts w:ascii="Times New Roman" w:hAnsi="Times New Roman" w:cs="Times New Roman"/>
          <w:color w:val="080809"/>
          <w:sz w:val="24"/>
          <w:szCs w:val="23"/>
          <w:shd w:val="clear" w:color="auto" w:fill="FFFFFF"/>
        </w:rPr>
        <w:t>. Ennek megvalósítására induljon állami </w:t>
      </w:r>
      <w:r w:rsidRPr="00A75A06">
        <w:rPr>
          <w:rStyle w:val="Kiemels2"/>
          <w:rFonts w:ascii="Times New Roman" w:hAnsi="Times New Roman" w:cs="Times New Roman"/>
          <w:b w:val="0"/>
          <w:color w:val="080809"/>
          <w:sz w:val="24"/>
          <w:szCs w:val="23"/>
          <w:shd w:val="clear" w:color="auto" w:fill="FFFFFF"/>
        </w:rPr>
        <w:t>„Iskolai Klímahűtési Program”</w:t>
      </w:r>
      <w:r w:rsidRPr="00A75A06">
        <w:rPr>
          <w:rFonts w:ascii="Times New Roman" w:hAnsi="Times New Roman" w:cs="Times New Roman"/>
          <w:color w:val="080809"/>
          <w:sz w:val="24"/>
          <w:szCs w:val="23"/>
          <w:shd w:val="clear" w:color="auto" w:fill="FFFFFF"/>
        </w:rPr>
        <w:t> célzott forrással </w:t>
      </w:r>
      <w:r w:rsidRPr="00A75A06">
        <w:rPr>
          <w:rStyle w:val="Kiemels2"/>
          <w:rFonts w:ascii="Times New Roman" w:hAnsi="Times New Roman" w:cs="Times New Roman"/>
          <w:b w:val="0"/>
          <w:color w:val="080809"/>
          <w:sz w:val="24"/>
          <w:szCs w:val="23"/>
          <w:shd w:val="clear" w:color="auto" w:fill="FFFFFF"/>
        </w:rPr>
        <w:t>külső árnyékolásra</w:t>
      </w:r>
      <w:r w:rsidRPr="00A75A06">
        <w:rPr>
          <w:rFonts w:ascii="Times New Roman" w:hAnsi="Times New Roman" w:cs="Times New Roman"/>
          <w:b/>
          <w:color w:val="080809"/>
          <w:sz w:val="24"/>
          <w:szCs w:val="23"/>
          <w:shd w:val="clear" w:color="auto" w:fill="FFFFFF"/>
        </w:rPr>
        <w:t>, </w:t>
      </w:r>
      <w:r w:rsidRPr="00A75A06">
        <w:rPr>
          <w:rStyle w:val="Kiemels2"/>
          <w:rFonts w:ascii="Times New Roman" w:hAnsi="Times New Roman" w:cs="Times New Roman"/>
          <w:b w:val="0"/>
          <w:color w:val="080809"/>
          <w:sz w:val="24"/>
          <w:szCs w:val="23"/>
          <w:shd w:val="clear" w:color="auto" w:fill="FFFFFF"/>
        </w:rPr>
        <w:t>szigetelésre</w:t>
      </w:r>
      <w:r w:rsidRPr="00A75A06">
        <w:rPr>
          <w:rFonts w:ascii="Times New Roman" w:hAnsi="Times New Roman" w:cs="Times New Roman"/>
          <w:color w:val="080809"/>
          <w:sz w:val="24"/>
          <w:szCs w:val="23"/>
          <w:shd w:val="clear" w:color="auto" w:fill="FFFFFF"/>
        </w:rPr>
        <w:t>, és indokolt esetben </w:t>
      </w:r>
      <w:r w:rsidRPr="00A75A06">
        <w:rPr>
          <w:rStyle w:val="Kiemels2"/>
          <w:rFonts w:ascii="Times New Roman" w:hAnsi="Times New Roman" w:cs="Times New Roman"/>
          <w:b w:val="0"/>
          <w:color w:val="080809"/>
          <w:sz w:val="24"/>
          <w:szCs w:val="23"/>
          <w:shd w:val="clear" w:color="auto" w:fill="FFFFFF"/>
        </w:rPr>
        <w:t>hűtőberendezések telepítésére</w:t>
      </w:r>
      <w:r w:rsidRPr="00A75A06">
        <w:rPr>
          <w:rFonts w:ascii="Times New Roman" w:hAnsi="Times New Roman" w:cs="Times New Roman"/>
          <w:b/>
          <w:color w:val="080809"/>
          <w:sz w:val="24"/>
          <w:szCs w:val="23"/>
          <w:shd w:val="clear" w:color="auto" w:fill="FFFFFF"/>
        </w:rPr>
        <w:t>.</w:t>
      </w:r>
    </w:p>
    <w:p w14:paraId="19602F33" w14:textId="5DD84316" w:rsidR="005B52CA" w:rsidRPr="00A75A06" w:rsidRDefault="005B52CA" w:rsidP="005B52CA">
      <w:pPr>
        <w:pStyle w:val="Listaszerbekezds"/>
        <w:tabs>
          <w:tab w:val="left" w:pos="284"/>
        </w:tabs>
        <w:ind w:left="0"/>
        <w:jc w:val="both"/>
        <w:rPr>
          <w:rFonts w:ascii="Times New Roman" w:hAnsi="Times New Roman" w:cs="Times New Roman"/>
          <w:i/>
          <w:iCs/>
          <w:sz w:val="24"/>
        </w:rPr>
      </w:pPr>
      <w:r w:rsidRPr="00A75A06">
        <w:rPr>
          <w:rFonts w:ascii="Times New Roman" w:hAnsi="Times New Roman" w:cs="Times New Roman"/>
          <w:i/>
          <w:iCs/>
          <w:color w:val="080809"/>
          <w:sz w:val="24"/>
          <w:szCs w:val="23"/>
          <w:shd w:val="clear" w:color="auto" w:fill="FFFFFF"/>
        </w:rPr>
        <w:t>110 igen szavazat</w:t>
      </w:r>
    </w:p>
    <w:p w14:paraId="276F0B71" w14:textId="77777777" w:rsidR="003C5DC0" w:rsidRPr="00A75A06" w:rsidRDefault="003C5DC0" w:rsidP="003C5DC0">
      <w:pPr>
        <w:pStyle w:val="Listaszerbekezds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</w:rPr>
      </w:pPr>
    </w:p>
    <w:p w14:paraId="3F1E94E2" w14:textId="77777777" w:rsidR="00861B60" w:rsidRPr="00A75A06" w:rsidRDefault="00861B60" w:rsidP="00FF584B">
      <w:pPr>
        <w:pStyle w:val="Listaszerbekezds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Javasoljuk a mindennapos testnevelés biztonságos megvalósítását: javasoljuk országos, átfogó infrastruktúra-felmérés elkészítését, és intézményenként mérjék fel, mely tárgyi és épületi feltételek hiányoznak a teljes értékű testneveléshez.</w:t>
      </w:r>
    </w:p>
    <w:p w14:paraId="2D21AE27" w14:textId="39D035D9" w:rsidR="005B52CA" w:rsidRPr="00A75A06" w:rsidRDefault="005B52CA" w:rsidP="005B52CA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106 igen szavazat</w:t>
      </w:r>
    </w:p>
    <w:p w14:paraId="01AFA4AD" w14:textId="77777777" w:rsidR="003C5DC0" w:rsidRPr="00A75A06" w:rsidRDefault="003C5DC0" w:rsidP="003C5DC0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342659D" w14:textId="77777777" w:rsidR="00861B60" w:rsidRPr="00A75A06" w:rsidRDefault="00FF584B" w:rsidP="00FF584B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>Javasoljuk, a köznevelési</w:t>
      </w:r>
      <w:r w:rsidR="00861B60"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intézmények elektromos hálózatainak felülvizsgálatát</w:t>
      </w:r>
      <w:r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amennyiben balesetveszélyes helyzetet tapasztalnak, azonnali felújítás induljon meg. </w:t>
      </w:r>
    </w:p>
    <w:p w14:paraId="5C616477" w14:textId="01489966" w:rsidR="005B52CA" w:rsidRPr="00A75A06" w:rsidRDefault="00E366D6" w:rsidP="005B52CA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109 igen szavazat</w:t>
      </w:r>
    </w:p>
    <w:p w14:paraId="5E247A84" w14:textId="77777777" w:rsidR="00E366D6" w:rsidRPr="00A75A06" w:rsidRDefault="00E366D6" w:rsidP="005B52CA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754104C2" w14:textId="593EBE69" w:rsidR="00861B60" w:rsidRPr="00A75A06" w:rsidRDefault="00861B60" w:rsidP="00FF584B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Szorgalmazzuk, hogy a műemléki védelem alatt álló köznevelési intézmények többletforráshoz jussanak annak érdekében, hogy a felújítások során a műemlékvédelmi jogszabályoknak </w:t>
      </w:r>
      <w:proofErr w:type="gramStart"/>
      <w:r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>teljes</w:t>
      </w:r>
      <w:r w:rsidR="003C5DC0"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>körűen</w:t>
      </w:r>
      <w:proofErr w:type="gramEnd"/>
      <w:r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megfelelhessenek.</w:t>
      </w:r>
    </w:p>
    <w:p w14:paraId="30789831" w14:textId="3AC3A1C7" w:rsidR="00E366D6" w:rsidRPr="00A75A06" w:rsidRDefault="00E366D6" w:rsidP="00E366D6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109 igen szavazat</w:t>
      </w:r>
    </w:p>
    <w:p w14:paraId="6903C0E2" w14:textId="77777777" w:rsidR="003C5DC0" w:rsidRPr="00A75A06" w:rsidRDefault="003C5DC0" w:rsidP="003C5DC0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A6086AD" w14:textId="2BD6C769" w:rsidR="00861B60" w:rsidRPr="00A75A06" w:rsidRDefault="00861B60" w:rsidP="00E920A8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Kérjük, hogy a diákönkormányzati munka</w:t>
      </w:r>
      <w:r w:rsidR="00E366D6" w:rsidRPr="00A75A0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elismeréséért</w:t>
      </w:r>
      <w:r w:rsidRPr="00A75A0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E366D6" w:rsidRPr="00A75A0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</w:t>
      </w:r>
      <w:r w:rsidRPr="00A75A0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</w:t>
      </w:r>
      <w:r w:rsidR="00123894" w:rsidRPr="00A75A0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rszágos </w:t>
      </w:r>
      <w:r w:rsidRPr="00A75A0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</w:t>
      </w:r>
      <w:r w:rsidR="00123894" w:rsidRPr="00A75A0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iáktanács</w:t>
      </w:r>
      <w:r w:rsidRPr="00A75A0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képviselők kollektívan kapjanak plusz pontot lehetőségeket a felsőoktatási felvételinél</w:t>
      </w:r>
      <w:r w:rsidR="00123894" w:rsidRPr="00A75A0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="00FF584B" w:rsidRPr="00A75A0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Javasoljuk, hogy a Felvi.hu felületén legyen lehetőség megjelölni az O</w:t>
      </w:r>
      <w:r w:rsidR="00123894" w:rsidRPr="00A75A0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rszágos </w:t>
      </w:r>
      <w:r w:rsidR="00FF584B" w:rsidRPr="00A75A0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</w:t>
      </w:r>
      <w:r w:rsidR="00123894" w:rsidRPr="00A75A0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iáktanácsban </w:t>
      </w:r>
      <w:r w:rsidR="00FF584B" w:rsidRPr="00A75A0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való aktív részvételt.</w:t>
      </w:r>
    </w:p>
    <w:p w14:paraId="7CCACEF7" w14:textId="3196535D" w:rsidR="00E366D6" w:rsidRPr="00A75A06" w:rsidRDefault="00E366D6" w:rsidP="00E366D6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104 igen szavazat</w:t>
      </w:r>
    </w:p>
    <w:p w14:paraId="3B671A9F" w14:textId="77777777" w:rsidR="003C5DC0" w:rsidRPr="00A75A06" w:rsidRDefault="003C5DC0" w:rsidP="003C5DC0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41B92F5" w14:textId="77777777" w:rsidR="00861B60" w:rsidRPr="00A75A06" w:rsidRDefault="00861B60" w:rsidP="00FF584B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Javasoljuk a külföldi kiutazásokra fordítható ösztöndíjak rendszerének felülvizsgálatát és továbbfejlesztését a diákok szélesebb körű támogatása érdekében.</w:t>
      </w:r>
    </w:p>
    <w:p w14:paraId="45E431B6" w14:textId="48A47F4F" w:rsidR="00E366D6" w:rsidRPr="00A75A06" w:rsidRDefault="00E366D6" w:rsidP="00E366D6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112 igen szavazat</w:t>
      </w:r>
    </w:p>
    <w:p w14:paraId="0E6A49BA" w14:textId="77777777" w:rsidR="003C5DC0" w:rsidRPr="00A75A06" w:rsidRDefault="003C5DC0" w:rsidP="003C5DC0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114F53B" w14:textId="56FD2C6C" w:rsidR="00E366D6" w:rsidRPr="00A75A06" w:rsidRDefault="00861B60" w:rsidP="00E366D6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hu-HU"/>
        </w:rPr>
        <w:t xml:space="preserve">Javasoljuk a tanévenkénti legalább 3 </w:t>
      </w:r>
      <w:r w:rsidR="00E366D6" w:rsidRPr="00A75A06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hu-HU"/>
        </w:rPr>
        <w:t xml:space="preserve">középiskolai és </w:t>
      </w:r>
      <w:r w:rsidRPr="00A75A06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hu-HU"/>
        </w:rPr>
        <w:t>egyetemi nyílt napról szóló igazolás elfogadását a</w:t>
      </w:r>
      <w:r w:rsidR="00E366D6" w:rsidRPr="00A75A06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hu-HU"/>
        </w:rPr>
        <w:t>z általános iskola és a</w:t>
      </w:r>
      <w:r w:rsidRPr="00A75A06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hu-HU"/>
        </w:rPr>
        <w:t xml:space="preserve"> középiskola utolsó két </w:t>
      </w:r>
      <w:r w:rsidR="00E366D6" w:rsidRPr="00A75A06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hu-HU"/>
        </w:rPr>
        <w:t>évfolyamán</w:t>
      </w:r>
      <w:r w:rsidRPr="00A75A06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hu-HU"/>
        </w:rPr>
        <w:t>.</w:t>
      </w:r>
    </w:p>
    <w:p w14:paraId="278ADD5E" w14:textId="688A024D" w:rsidR="00E366D6" w:rsidRPr="00A75A06" w:rsidRDefault="00733ADE" w:rsidP="00E366D6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hu-HU"/>
        </w:rPr>
        <w:t xml:space="preserve">97 </w:t>
      </w:r>
      <w:r w:rsidR="00E366D6" w:rsidRPr="00A75A06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hu-HU"/>
        </w:rPr>
        <w:t>igen szavazat</w:t>
      </w:r>
    </w:p>
    <w:p w14:paraId="41CAB571" w14:textId="77777777" w:rsidR="003C5DC0" w:rsidRPr="00A75A06" w:rsidRDefault="003C5DC0" w:rsidP="003C5DC0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hu-HU"/>
        </w:rPr>
      </w:pPr>
    </w:p>
    <w:p w14:paraId="1AF836E4" w14:textId="77777777" w:rsidR="00861B60" w:rsidRPr="00A75A06" w:rsidRDefault="00861B60" w:rsidP="00C138C8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Javasoljuk a pénzügyi alapismeretek oktatásának bevezetését az </w:t>
      </w:r>
      <w:r w:rsidR="00C138C8"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>állampolgári ismeretek</w:t>
      </w:r>
      <w:r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órák keretében.</w:t>
      </w:r>
    </w:p>
    <w:p w14:paraId="0B6C59C0" w14:textId="44DF87AB" w:rsidR="00733ADE" w:rsidRPr="00A75A06" w:rsidRDefault="00733ADE" w:rsidP="00733ADE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106 igen szavazat</w:t>
      </w:r>
    </w:p>
    <w:p w14:paraId="3B0106EF" w14:textId="77777777" w:rsidR="003C5DC0" w:rsidRPr="00A75A06" w:rsidRDefault="003C5DC0" w:rsidP="003C5DC0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F5E9508" w14:textId="77777777" w:rsidR="00C138C8" w:rsidRPr="00A75A06" w:rsidRDefault="00861B60" w:rsidP="00C138C8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Javasoljuk, hogy az állampolgári ismeretek fakultációhoz a 11. évfolyamos diákok számára külön tankönyvet biztosítsanak, ne a 12.-es tankönyvből kelljen tanulniuk. </w:t>
      </w:r>
    </w:p>
    <w:p w14:paraId="03392CEE" w14:textId="34BDE229" w:rsidR="00733ADE" w:rsidRPr="00A75A06" w:rsidRDefault="00733ADE" w:rsidP="00733ADE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93 igen szavazat</w:t>
      </w:r>
    </w:p>
    <w:p w14:paraId="416BE48A" w14:textId="77777777" w:rsidR="003C5DC0" w:rsidRPr="00A75A06" w:rsidRDefault="003C5DC0" w:rsidP="003C5DC0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A882355" w14:textId="0905B095" w:rsidR="00861B60" w:rsidRPr="00A75A06" w:rsidRDefault="00861B60" w:rsidP="00C138C8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kéttannyelvű tagozatra járó diákoknak biztosítsanak </w:t>
      </w:r>
      <w:r w:rsidR="00733ADE"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>elsősorban angol és német</w:t>
      </w:r>
      <w:r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célnye</w:t>
      </w:r>
      <w:r w:rsidR="00C138C8"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lven tankönyveket és atlaszokat, valamint az Oktatási Hivatal oldalára töltsenek fel </w:t>
      </w:r>
      <w:r w:rsidR="00733ADE"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elsősorban </w:t>
      </w:r>
      <w:r w:rsidR="00C138C8"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733ADE"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>ngol és német</w:t>
      </w:r>
      <w:r w:rsidR="00C138C8"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célnyelven tanult történelem, matematika, civilizáció és földrajz tantárgyakból online tananyagot.</w:t>
      </w:r>
    </w:p>
    <w:p w14:paraId="79017DFC" w14:textId="1BAC6A23" w:rsidR="00733ADE" w:rsidRPr="00A75A06" w:rsidRDefault="00733ADE" w:rsidP="00733ADE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106 igen szavazat</w:t>
      </w:r>
    </w:p>
    <w:p w14:paraId="0E831304" w14:textId="77777777" w:rsidR="003C5DC0" w:rsidRPr="00A75A06" w:rsidRDefault="003C5DC0" w:rsidP="003C5DC0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3C03C09" w14:textId="77777777" w:rsidR="00861B60" w:rsidRPr="00A75A06" w:rsidRDefault="00861B60" w:rsidP="00C138C8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Kezdeményezzük, hogy az NKP felületén a középiskolai felvételi vizsgához kapcsolódóan, a vizsgafeladatokhoz hasonló típusú, nagy mennyiségű gyakorlófeladat legyen elérhető. </w:t>
      </w:r>
    </w:p>
    <w:p w14:paraId="12F6A88A" w14:textId="12E94968" w:rsidR="00733ADE" w:rsidRPr="00A75A06" w:rsidRDefault="00733ADE" w:rsidP="00733ADE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98 igen szavazat</w:t>
      </w:r>
    </w:p>
    <w:p w14:paraId="40017A57" w14:textId="77777777" w:rsidR="003C5DC0" w:rsidRPr="00A75A06" w:rsidRDefault="003C5DC0" w:rsidP="003C5DC0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0CBFC09" w14:textId="77777777" w:rsidR="00861B60" w:rsidRPr="00A75A06" w:rsidRDefault="00861B60" w:rsidP="00170424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>Kérvényezzük a köznevelési intézményekben a kötelező olvasmányok biztosításának a felülvizsgálatát, és ha szükséges, biztosítsák azok</w:t>
      </w:r>
      <w:r w:rsidR="00C138C8"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kölcsönzését az iskolai könyvtárakban. </w:t>
      </w:r>
    </w:p>
    <w:p w14:paraId="30D57C13" w14:textId="4FA199E5" w:rsidR="00733ADE" w:rsidRPr="00A75A06" w:rsidRDefault="00733ADE" w:rsidP="00733ADE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101 igen szavazat</w:t>
      </w:r>
    </w:p>
    <w:p w14:paraId="27A07D0A" w14:textId="77777777" w:rsidR="003C5DC0" w:rsidRPr="00A75A06" w:rsidRDefault="003C5DC0" w:rsidP="003C5DC0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C90CC25" w14:textId="77777777" w:rsidR="00861B60" w:rsidRPr="00A75A06" w:rsidRDefault="00170424" w:rsidP="00170424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Szorgalmazzuk</w:t>
      </w:r>
      <w:r w:rsidR="00861B60"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mesterséges intelligencia</w:t>
      </w:r>
      <w:r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etikus és hatékony használatát</w:t>
      </w:r>
      <w:r w:rsidR="00861B60"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korosztályi sajátosságoknak megfelelő módon építsék be a tananyagba</w:t>
      </w:r>
      <w:r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>, és a pedagógusoknak is legyen elérhető továbbképzésük e témában</w:t>
      </w:r>
      <w:r w:rsidR="00861B60"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77FB3278" w14:textId="5C263A1B" w:rsidR="00733ADE" w:rsidRPr="00A75A06" w:rsidRDefault="00610FD3" w:rsidP="00733ADE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96 igen szavazat</w:t>
      </w:r>
    </w:p>
    <w:p w14:paraId="695595FA" w14:textId="77777777" w:rsidR="003C5DC0" w:rsidRPr="00A75A06" w:rsidRDefault="003C5DC0" w:rsidP="003C5DC0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9F49058" w14:textId="77777777" w:rsidR="00861B60" w:rsidRPr="00A75A06" w:rsidRDefault="00861B60" w:rsidP="00170424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Kérelmezzük a pedagógusokkal történő közvetlen, valós idejű kommunikác</w:t>
      </w:r>
      <w:r w:rsidR="00170424"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>ió lehetőségének fejlesztését a KRÉTA</w:t>
      </w:r>
      <w:r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alkalmazáson belül, </w:t>
      </w:r>
      <w:r w:rsidR="00170424"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különösen a chat programot, </w:t>
      </w:r>
      <w:r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>valamint a pedagógusok hivatalos e-mail címének feltüntetését a tanulói felületen.</w:t>
      </w:r>
    </w:p>
    <w:p w14:paraId="4F805A69" w14:textId="4C9BDF24" w:rsidR="00610FD3" w:rsidRPr="00A75A06" w:rsidRDefault="00610FD3" w:rsidP="00610FD3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100 igen szavazat</w:t>
      </w:r>
    </w:p>
    <w:p w14:paraId="0565D0B4" w14:textId="77777777" w:rsidR="003C5DC0" w:rsidRPr="00A75A06" w:rsidRDefault="003C5DC0" w:rsidP="003C5DC0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6523ED6" w14:textId="0FDE904D" w:rsidR="00861B60" w:rsidRPr="00A75A06" w:rsidRDefault="00861B60" w:rsidP="00827E8D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új nemzeti alaptantervbe a </w:t>
      </w:r>
      <w:r w:rsidR="00827E8D"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>kreatív é</w:t>
      </w:r>
      <w:r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 </w:t>
      </w:r>
      <w:r w:rsidR="00827E8D"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>problémaközpontú</w:t>
      </w:r>
      <w:r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gondolkodás</w:t>
      </w:r>
      <w:r w:rsidR="00E6719A"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925BD"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>(pl.</w:t>
      </w:r>
      <w:r w:rsidR="00E6719A"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vitakultúra elsajátítása</w:t>
      </w:r>
      <w:r w:rsidR="00D925BD"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27E8D"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>kerüljön</w:t>
      </w:r>
      <w:r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középpontba</w:t>
      </w:r>
      <w:r w:rsidR="00E6719A"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lexikális tudás mértékét csökkentsék.</w:t>
      </w:r>
      <w:r w:rsidR="00E6719A"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42A7936C" w14:textId="57B19255" w:rsidR="00610FD3" w:rsidRPr="00A75A06" w:rsidRDefault="00D925BD" w:rsidP="00610FD3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71 </w:t>
      </w:r>
      <w:r w:rsidR="00E6719A" w:rsidRPr="00A75A0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igen szavazat</w:t>
      </w:r>
    </w:p>
    <w:p w14:paraId="620D0B66" w14:textId="77777777" w:rsidR="005A48E3" w:rsidRPr="00A75A06" w:rsidRDefault="005A48E3" w:rsidP="005A48E3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C415A6E" w14:textId="77777777" w:rsidR="00827E8D" w:rsidRPr="00A75A06" w:rsidRDefault="00827E8D" w:rsidP="00827E8D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  <w:t>Indítványozzuk a Nemzeti Diákegészségügyi Portál (NDP) létrehozását, amely magába foglalja: a diákok számára a mentálhigiénés, szociális készségek, szexuális edukáció, pályaorientációs ismereteket; a pedagógusok számára konfliktuskezelés és a zaklatás megelőzési ismereteket.</w:t>
      </w:r>
    </w:p>
    <w:p w14:paraId="5DDABE49" w14:textId="498FDE0E" w:rsidR="00EE25A3" w:rsidRPr="00A75A06" w:rsidRDefault="00EE25A3" w:rsidP="00EE25A3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>112 igen szavazat</w:t>
      </w:r>
    </w:p>
    <w:p w14:paraId="75628DC1" w14:textId="77777777" w:rsidR="005A48E3" w:rsidRPr="00A75A06" w:rsidRDefault="005A48E3" w:rsidP="005A48E3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</w:pPr>
    </w:p>
    <w:p w14:paraId="1236FAC4" w14:textId="5B37B4D9" w:rsidR="008B1D7F" w:rsidRPr="00A75A06" w:rsidRDefault="008B1D7F" w:rsidP="00143830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>Szorgalmazzuk, hogy a szexuális felvilágosításról és a szexuális egészségről a diákok számára korosztályra lebontva legyen elérhető egységes online</w:t>
      </w:r>
      <w:r w:rsidR="00EE25A3"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tájékoztató</w:t>
      </w:r>
      <w:r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anyag.</w:t>
      </w:r>
    </w:p>
    <w:p w14:paraId="409102DA" w14:textId="349C5074" w:rsidR="00EE25A3" w:rsidRPr="00A75A06" w:rsidRDefault="0073770C" w:rsidP="00EE25A3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85 </w:t>
      </w:r>
      <w:r w:rsidR="00EE25A3" w:rsidRPr="00A75A0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igen szavazat</w:t>
      </w:r>
    </w:p>
    <w:p w14:paraId="518AA989" w14:textId="77777777" w:rsidR="005A48E3" w:rsidRPr="00A75A06" w:rsidRDefault="005A48E3" w:rsidP="005A48E3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23EEBA5" w14:textId="77777777" w:rsidR="00827E8D" w:rsidRPr="00A75A06" w:rsidRDefault="00827E8D" w:rsidP="00827E8D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Kérjük, hogy a diákok mentális egészségének védelmére és oktatására fordítsanak nagyobb figyelmet, és dolgozzanak ki egy új, egységes iskolapszichológusi rendszert. Minden intézményben biztosítsanak kötelező jelleggel főállású mentálhigiénés szakembert a diákok támogatására és indítványozzuk a jelenlegi 1 iskolapszichológusra jutó diákok számának csökkentését. 300 főtől félállásban, 600 főtől teljes állásban alkalmazzanak szakembereket.</w:t>
      </w:r>
    </w:p>
    <w:p w14:paraId="44580E13" w14:textId="7720987D" w:rsidR="0073770C" w:rsidRPr="00A75A06" w:rsidRDefault="0073770C" w:rsidP="0073770C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107 igen szavazat</w:t>
      </w:r>
    </w:p>
    <w:p w14:paraId="661782CD" w14:textId="77777777" w:rsidR="005A48E3" w:rsidRPr="00A75A06" w:rsidRDefault="005A48E3" w:rsidP="005A48E3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2E30CDC" w14:textId="089264A4" w:rsidR="00827E8D" w:rsidRPr="00A75A06" w:rsidRDefault="00827E8D" w:rsidP="00CF1A92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>Javasoljuk, hogy 11. évfolyamon, amennyiben a diák nem választ természettudományos fakultációt, akkor választhasson komplex t</w:t>
      </w:r>
      <w:r w:rsidR="00CF1A92"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>ermészettudomány, állampolgár</w:t>
      </w:r>
      <w:r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>i ismeretek vagy fenntarthatóság tantárgyak közül.</w:t>
      </w:r>
    </w:p>
    <w:p w14:paraId="25C31B39" w14:textId="665DE344" w:rsidR="00BA62DE" w:rsidRPr="00A75A06" w:rsidRDefault="000D42D0" w:rsidP="00BA62DE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102</w:t>
      </w:r>
      <w:r w:rsidR="00BA62DE" w:rsidRPr="00A75A0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igen szavazat</w:t>
      </w:r>
    </w:p>
    <w:p w14:paraId="733308CB" w14:textId="77777777" w:rsidR="005A48E3" w:rsidRPr="00A75A06" w:rsidRDefault="005A48E3" w:rsidP="005A48E3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03D6C35" w14:textId="77777777" w:rsidR="005A48E3" w:rsidRPr="00A75A06" w:rsidRDefault="005F6A28" w:rsidP="00CF1A92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>Sz</w:t>
      </w:r>
      <w:r w:rsidR="00CF1A92"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orgalmazzuk </w:t>
      </w:r>
      <w:r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iskolai notebook-ok </w:t>
      </w:r>
      <w:r w:rsidR="00CF1A92"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>oktatásba való további integrációját.</w:t>
      </w:r>
    </w:p>
    <w:p w14:paraId="34F361E1" w14:textId="3E096BE4" w:rsidR="000D42D0" w:rsidRPr="00A75A06" w:rsidRDefault="000D42D0" w:rsidP="000D42D0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91 igen szavazat</w:t>
      </w:r>
    </w:p>
    <w:p w14:paraId="7B710752" w14:textId="07E53C0D" w:rsidR="005F6A28" w:rsidRPr="00A75A06" w:rsidRDefault="00CF1A92" w:rsidP="005A48E3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70B8F103" w14:textId="77777777" w:rsidR="000D42D0" w:rsidRPr="00A75A06" w:rsidRDefault="001A18B3" w:rsidP="001A18B3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>Kérjük egységes</w:t>
      </w:r>
      <w:r w:rsidR="005F6A28"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ifjúsági </w:t>
      </w:r>
      <w:r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>kortárs segítő</w:t>
      </w:r>
      <w:r w:rsidR="005F6A28"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program kialakítását</w:t>
      </w:r>
      <w:r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3A32C5DB" w14:textId="0204EDEE" w:rsidR="005F6A28" w:rsidRPr="00A75A06" w:rsidRDefault="000D42D0" w:rsidP="000D42D0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99</w:t>
      </w:r>
      <w:r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75A0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igen szavazat</w:t>
      </w:r>
      <w:r w:rsidR="001A18B3" w:rsidRPr="00A75A0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</w:p>
    <w:p w14:paraId="206EC6AB" w14:textId="77777777" w:rsidR="005A48E3" w:rsidRPr="00A75A06" w:rsidRDefault="005A48E3" w:rsidP="005A48E3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8DD4025" w14:textId="77777777" w:rsidR="005F6A28" w:rsidRPr="00A75A06" w:rsidRDefault="001A18B3" w:rsidP="008B1D7F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Kérjük az állampolgári ismeretek tantárgy tananyagának ketté osztását 11-12. évfolyamra. Olyan </w:t>
      </w:r>
      <w:r w:rsidR="008B1D7F"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>új fejezetek beépítésével</w:t>
      </w:r>
      <w:r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>, mint a filozófiai irányzatok, vitakultúra</w:t>
      </w:r>
      <w:r w:rsidR="008B1D7F"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>, diákjogi tudor</w:t>
      </w:r>
      <w:r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egyéb politikai és gazdasági ismeretek. </w:t>
      </w:r>
    </w:p>
    <w:p w14:paraId="376FEF74" w14:textId="7E0A5D98" w:rsidR="000D42D0" w:rsidRPr="00A75A06" w:rsidRDefault="000D42D0" w:rsidP="000D42D0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103 igen szavazat</w:t>
      </w:r>
    </w:p>
    <w:p w14:paraId="2335A8FD" w14:textId="77777777" w:rsidR="005A48E3" w:rsidRPr="00A75A06" w:rsidRDefault="005A48E3" w:rsidP="005A48E3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AF2A042" w14:textId="77777777" w:rsidR="00B71CDF" w:rsidRPr="00A75A06" w:rsidRDefault="00B71CDF" w:rsidP="00143830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Javasoljuk azt, hogy a digitális kultúra tanórán belül nagyobb hangsúlyt fektessenek az Office csomag adta lehetőségekre és vegyék be a tananyagba a </w:t>
      </w:r>
      <w:proofErr w:type="spellStart"/>
      <w:r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>Canva</w:t>
      </w:r>
      <w:proofErr w:type="spellEnd"/>
      <w:r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</w:t>
      </w:r>
      <w:proofErr w:type="spellStart"/>
      <w:r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>Prezi</w:t>
      </w:r>
      <w:proofErr w:type="spellEnd"/>
      <w:r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alkalmazások ismertetését. </w:t>
      </w:r>
    </w:p>
    <w:p w14:paraId="1718308E" w14:textId="40980D56" w:rsidR="000D42D0" w:rsidRPr="00A75A06" w:rsidRDefault="000D42D0" w:rsidP="000D42D0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bookmarkStart w:id="0" w:name="_Hlk223253181"/>
      <w:r w:rsidRPr="00A75A0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109 igen szavazat</w:t>
      </w:r>
    </w:p>
    <w:bookmarkEnd w:id="0"/>
    <w:p w14:paraId="19DBB9CE" w14:textId="77777777" w:rsidR="005A48E3" w:rsidRPr="00A75A06" w:rsidRDefault="005A48E3" w:rsidP="005A48E3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8FAF57D" w14:textId="493C3B47" w:rsidR="00B71CDF" w:rsidRPr="00A75A06" w:rsidRDefault="00B71CDF" w:rsidP="00143830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Szorgalmazzuk, hogy a testnevelési oktatás részeként</w:t>
      </w:r>
      <w:r w:rsidR="0023253F" w:rsidRPr="00A75A06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felmenő rendszerben</w:t>
      </w:r>
      <w:r w:rsidRPr="00A75A06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építsék be az önvédelmi alapismereteket, amelyeket</w:t>
      </w:r>
      <w:r w:rsidR="009D5910" w:rsidRPr="00A75A06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vagy</w:t>
      </w:r>
      <w:r w:rsidRPr="00A75A06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tanári</w:t>
      </w:r>
      <w:r w:rsidR="009D5910" w:rsidRPr="00A75A06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</w:t>
      </w:r>
      <w:r w:rsidRPr="00A75A06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felügyelettel</w:t>
      </w:r>
      <w:r w:rsidR="009D5910" w:rsidRPr="00A75A06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, vagy külső szakértő bevonásával</w:t>
      </w:r>
      <w:r w:rsidRPr="00A75A06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a gyakorlatba is átvezetnek.</w:t>
      </w:r>
    </w:p>
    <w:p w14:paraId="340BEF99" w14:textId="18ECA32A" w:rsidR="000D42D0" w:rsidRPr="00A75A06" w:rsidRDefault="009D5910" w:rsidP="000D42D0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66</w:t>
      </w:r>
      <w:r w:rsidR="000D42D0" w:rsidRPr="00A75A06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 igen szavazat</w:t>
      </w:r>
    </w:p>
    <w:p w14:paraId="7D6FFCB5" w14:textId="77777777" w:rsidR="005A48E3" w:rsidRPr="00A75A06" w:rsidRDefault="005A48E3" w:rsidP="005A48E3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14:paraId="4EA8C3CE" w14:textId="77777777" w:rsidR="00B71CDF" w:rsidRPr="00A75A06" w:rsidRDefault="00B71CDF" w:rsidP="00143830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Javasoljuk, hogy az érettségi felkészítő tankönyvekre biztosítsanak kedvezményt a közoktatásban tanuló diákok számára, függetlenül a kiadói háttértől.</w:t>
      </w:r>
    </w:p>
    <w:p w14:paraId="6D652564" w14:textId="10DBBCB1" w:rsidR="009D5910" w:rsidRPr="00A75A06" w:rsidRDefault="005358B5" w:rsidP="009D5910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100</w:t>
      </w:r>
      <w:r w:rsidR="009D5910" w:rsidRPr="00A75A06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 igen szavazat</w:t>
      </w:r>
    </w:p>
    <w:p w14:paraId="183B6BA7" w14:textId="77777777" w:rsidR="005A48E3" w:rsidRPr="00A75A06" w:rsidRDefault="005A48E3" w:rsidP="005A48E3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14:paraId="3B6C985E" w14:textId="77777777" w:rsidR="00B71CDF" w:rsidRPr="00A75A06" w:rsidRDefault="00B71CDF" w:rsidP="0074763A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>Kérvényezzük az általános iskolai felzárkóztató programok fejlesztését.</w:t>
      </w:r>
    </w:p>
    <w:p w14:paraId="06E50171" w14:textId="228A4CCD" w:rsidR="005358B5" w:rsidRPr="00A75A06" w:rsidRDefault="005358B5" w:rsidP="005358B5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105 igen szavazat</w:t>
      </w:r>
    </w:p>
    <w:p w14:paraId="4BA70B00" w14:textId="77777777" w:rsidR="005A48E3" w:rsidRPr="00A75A06" w:rsidRDefault="005A48E3" w:rsidP="005A48E3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01E2284" w14:textId="77777777" w:rsidR="00B71CDF" w:rsidRPr="00A75A06" w:rsidRDefault="00E95532" w:rsidP="00E95532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>A pedagógusok</w:t>
      </w:r>
      <w:r w:rsidR="00B71CDF"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számára biztosítson a NAT által akkreditált tankönyvek közötti szabad választást intézményi szinten.</w:t>
      </w:r>
    </w:p>
    <w:p w14:paraId="5D33B147" w14:textId="396D5FB0" w:rsidR="005358B5" w:rsidRPr="00A75A06" w:rsidRDefault="005358B5" w:rsidP="005358B5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102 igen szavazat</w:t>
      </w:r>
    </w:p>
    <w:p w14:paraId="45CA5C7A" w14:textId="77777777" w:rsidR="005A48E3" w:rsidRPr="00A75A06" w:rsidRDefault="005A48E3" w:rsidP="005A48E3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F1F1006" w14:textId="77777777" w:rsidR="00B71CDF" w:rsidRPr="00A75A06" w:rsidRDefault="00B71CDF" w:rsidP="00E95532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Javasoljuk, hogy a tánc sportok heti két testnevelési tanóra </w:t>
      </w:r>
      <w:r w:rsidR="00E95532" w:rsidRPr="00A75A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alóli felmentését engedélyezzék újra. </w:t>
      </w:r>
    </w:p>
    <w:p w14:paraId="029527F3" w14:textId="7A84772F" w:rsidR="005358B5" w:rsidRPr="00A75A06" w:rsidRDefault="005358B5" w:rsidP="005358B5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95 igen szavazat</w:t>
      </w:r>
    </w:p>
    <w:p w14:paraId="67D8481C" w14:textId="77777777" w:rsidR="005A48E3" w:rsidRPr="00A75A06" w:rsidRDefault="005A48E3" w:rsidP="005A48E3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5B68980" w14:textId="77777777" w:rsidR="00B71CDF" w:rsidRPr="00A75A06" w:rsidRDefault="00107748" w:rsidP="00107748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="00B71CDF" w:rsidRPr="00A75A0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köznevelési államtitkárság </w:t>
      </w:r>
      <w:r w:rsidRPr="00A75A0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egyeztessen a felsőoktatásé</w:t>
      </w:r>
      <w:r w:rsidR="00B71CDF" w:rsidRPr="00A75A0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rt felelős államtitkársággal</w:t>
      </w:r>
      <w:r w:rsidRPr="00A75A0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gyakorló iskolákban tanító hallgatók gyakorlatának a szabályairól.</w:t>
      </w:r>
    </w:p>
    <w:p w14:paraId="2E7F8A57" w14:textId="2AC38FF6" w:rsidR="005358B5" w:rsidRPr="00A75A06" w:rsidRDefault="005358B5" w:rsidP="005358B5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107 igen szavazat</w:t>
      </w:r>
    </w:p>
    <w:p w14:paraId="6B012F14" w14:textId="77777777" w:rsidR="005A48E3" w:rsidRPr="00A75A06" w:rsidRDefault="005A48E3" w:rsidP="005A48E3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6C5CCBD" w14:textId="643056E2" w:rsidR="00B71CDF" w:rsidRPr="00A75A06" w:rsidRDefault="00B71CDF" w:rsidP="00107748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Kérelmezzük, hogy a v</w:t>
      </w:r>
      <w:r w:rsidR="004677DB" w:rsidRPr="00A75A0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égzős évfolyamoknak a gyakorlatot végző </w:t>
      </w:r>
      <w:r w:rsidR="005358B5" w:rsidRPr="00A75A0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hallgató</w:t>
      </w:r>
      <w:r w:rsidR="00107748" w:rsidRPr="00A75A0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</w:t>
      </w:r>
      <w:r w:rsidRPr="00A75A0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ne tarthassanak tanórát.</w:t>
      </w:r>
    </w:p>
    <w:p w14:paraId="7FA0C520" w14:textId="6FDE7809" w:rsidR="005358B5" w:rsidRPr="00A75A06" w:rsidRDefault="005358B5" w:rsidP="005358B5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96 igen szavazat</w:t>
      </w:r>
    </w:p>
    <w:p w14:paraId="44DC522B" w14:textId="77777777" w:rsidR="005A48E3" w:rsidRPr="00A75A06" w:rsidRDefault="005A48E3" w:rsidP="005A48E3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D4C554F" w14:textId="44AFEDA7" w:rsidR="004677DB" w:rsidRPr="00A75A06" w:rsidRDefault="004677DB" w:rsidP="00107748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Szorgalmazzuk, hogy a tanárok számára hozzanak létre konfliktuskezelési és hatékony kommunikációs képzéseket, így megelőzve esetlegesen a tanárok részéről érkező erőszakos, sértő vagy egyéb módon kifogásolható megnyilvánulásaikat</w:t>
      </w:r>
      <w:r w:rsidR="005358B5" w:rsidRPr="00A75A0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377F6174" w14:textId="6110367D" w:rsidR="005358B5" w:rsidRPr="00A75A06" w:rsidRDefault="005358B5" w:rsidP="005358B5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104 igen szavazat</w:t>
      </w:r>
    </w:p>
    <w:p w14:paraId="350E49F2" w14:textId="77777777" w:rsidR="005A48E3" w:rsidRPr="00A75A06" w:rsidRDefault="005A48E3" w:rsidP="005A48E3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471B20E" w14:textId="77777777" w:rsidR="004677DB" w:rsidRPr="00A75A06" w:rsidRDefault="004677DB" w:rsidP="00107748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Kérjük a tanárok 2 évenkénti </w:t>
      </w:r>
      <w:r w:rsidR="005A7C65" w:rsidRPr="00A75A0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egészségügyi és mentálhigiéné</w:t>
      </w:r>
      <w:r w:rsidR="00107748" w:rsidRPr="00A75A0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alkalmassági vizsgálat</w:t>
      </w:r>
      <w:r w:rsidRPr="00A75A0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át</w:t>
      </w:r>
      <w:r w:rsidR="00107748" w:rsidRPr="00A75A0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</w:p>
    <w:p w14:paraId="1D265159" w14:textId="04C2E580" w:rsidR="005358B5" w:rsidRPr="00A75A06" w:rsidRDefault="006A2807" w:rsidP="005358B5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107</w:t>
      </w:r>
      <w:r w:rsidR="005358B5" w:rsidRPr="00A75A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igen szavazat</w:t>
      </w:r>
    </w:p>
    <w:p w14:paraId="7F8AECF2" w14:textId="5F731503" w:rsidR="00BB51C0" w:rsidRPr="00A75A06" w:rsidRDefault="006F6AA0" w:rsidP="006F6AA0">
      <w:pPr>
        <w:pStyle w:val="Listaszerbekezds"/>
        <w:tabs>
          <w:tab w:val="left" w:pos="829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14:paraId="48C8B4C0" w14:textId="086B6D84" w:rsidR="004677DB" w:rsidRPr="00A75A06" w:rsidRDefault="004677DB" w:rsidP="006B7C74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679F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Javasoljuk, hogy köznevelési intézményenként legalább három pedagógus</w:t>
      </w:r>
      <w:r w:rsidR="006A2807" w:rsidRPr="00E679F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illetve aki igényt tart rá,</w:t>
      </w:r>
      <w:r w:rsidRPr="00E679F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részesül</w:t>
      </w:r>
      <w:r w:rsidR="006A2807" w:rsidRPr="00E679F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jön</w:t>
      </w:r>
      <w:r w:rsidRPr="00E679F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allergiás reakciók felisme</w:t>
      </w:r>
      <w:r w:rsidR="007C2F90" w:rsidRPr="00E679F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résére irányuló továbbképzésben, és emellett javasoljuk,</w:t>
      </w:r>
      <w:r w:rsidR="007C2F90" w:rsidRPr="00A75A0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hogy minden intézményben ellenőrizzék az </w:t>
      </w:r>
      <w:proofErr w:type="spellStart"/>
      <w:r w:rsidR="007C2F90" w:rsidRPr="00A75A0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EpiPen</w:t>
      </w:r>
      <w:proofErr w:type="spellEnd"/>
      <w:r w:rsidR="007C2F90" w:rsidRPr="00A75A0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 </w:t>
      </w:r>
      <w:proofErr w:type="spellStart"/>
      <w:r w:rsidR="007C2F90" w:rsidRPr="00A75A0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EpiPenJR</w:t>
      </w:r>
      <w:proofErr w:type="spellEnd"/>
      <w:r w:rsidR="007C2F90" w:rsidRPr="00A75A0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szavatosságát.</w:t>
      </w:r>
    </w:p>
    <w:p w14:paraId="2DDC0021" w14:textId="791B4155" w:rsidR="006A2807" w:rsidRPr="00A75A06" w:rsidRDefault="006A2807" w:rsidP="006A2807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 w:rsidRPr="00A75A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107 igen szavazat</w:t>
      </w:r>
    </w:p>
    <w:p w14:paraId="118FB0FB" w14:textId="77777777" w:rsidR="00BB51C0" w:rsidRPr="00A75A06" w:rsidRDefault="00BB51C0" w:rsidP="00BB51C0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79EC58D" w14:textId="77777777" w:rsidR="009E3541" w:rsidRDefault="009C7118" w:rsidP="009C7118">
      <w:pPr>
        <w:pStyle w:val="Listaszerbekezds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A75A06">
        <w:rPr>
          <w:rFonts w:ascii="Times New Roman" w:hAnsi="Times New Roman" w:cs="Times New Roman"/>
          <w:sz w:val="24"/>
        </w:rPr>
        <w:t>Az Országos Diákparlament felkéri az Országos Diáktanácsot, hogy vizsgálja meg az iskolai és kollégiumi hiányzások rendszerét és tegyen javaslatot annak szükséges módosítására.</w:t>
      </w:r>
    </w:p>
    <w:p w14:paraId="0A19FFC7" w14:textId="5FADDF5B" w:rsidR="00B1080C" w:rsidRPr="00B1080C" w:rsidRDefault="00B1080C" w:rsidP="00B1080C">
      <w:pPr>
        <w:pStyle w:val="Listaszerbekezds"/>
        <w:tabs>
          <w:tab w:val="left" w:pos="426"/>
        </w:tabs>
        <w:ind w:left="0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97 igen szavazat</w:t>
      </w:r>
    </w:p>
    <w:p w14:paraId="56CB18B8" w14:textId="0FE6E2FD" w:rsidR="009C7118" w:rsidRPr="009C7118" w:rsidRDefault="009C7118" w:rsidP="009E3541">
      <w:pPr>
        <w:pStyle w:val="Listaszerbekezds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</w:rPr>
      </w:pPr>
      <w:r w:rsidRPr="009C7118">
        <w:rPr>
          <w:rFonts w:ascii="Times New Roman" w:hAnsi="Times New Roman" w:cs="Times New Roman"/>
          <w:sz w:val="24"/>
        </w:rPr>
        <w:t xml:space="preserve"> </w:t>
      </w:r>
    </w:p>
    <w:p w14:paraId="4880250F" w14:textId="77777777" w:rsidR="009C7118" w:rsidRDefault="004677DB" w:rsidP="009C7118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C711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Javasoljuk, hogy az SNI-s diákok számára a tanórák során differenciált feladatokat és módszereket alkalmazzanak. </w:t>
      </w:r>
    </w:p>
    <w:p w14:paraId="2C2EACE7" w14:textId="719E154D" w:rsidR="00B1080C" w:rsidRPr="00B1080C" w:rsidRDefault="00B1080C" w:rsidP="00B1080C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108 igen szavazat</w:t>
      </w:r>
    </w:p>
    <w:p w14:paraId="1F4FDC44" w14:textId="77777777" w:rsidR="009E3541" w:rsidRDefault="009E3541" w:rsidP="009E3541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71A7E99" w14:textId="77777777" w:rsidR="004677DB" w:rsidRDefault="004677DB" w:rsidP="007C2F90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C711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Javasoljuk, hogy a</w:t>
      </w:r>
      <w:r w:rsidR="007C2F9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 Oktatási Hivatal</w:t>
      </w:r>
      <w:r w:rsidRPr="009C711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rendszeres láto</w:t>
      </w:r>
      <w:r w:rsidR="007C2F9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gatások keretében ellenőrizze</w:t>
      </w:r>
      <w:r w:rsidRPr="009C711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magániskolák pedagógiai tevékenységét, a tanulói előrehaladást és a jogszabályi előírások betartását. </w:t>
      </w:r>
    </w:p>
    <w:p w14:paraId="2D4CECC5" w14:textId="0838F132" w:rsidR="00B1080C" w:rsidRPr="00B1080C" w:rsidRDefault="00B1080C" w:rsidP="00B1080C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95</w:t>
      </w:r>
      <w:r w:rsidRPr="00B108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igen szavazat</w:t>
      </w:r>
    </w:p>
    <w:p w14:paraId="2ED84905" w14:textId="77777777" w:rsidR="00B1080C" w:rsidRPr="009C7118" w:rsidRDefault="00B1080C" w:rsidP="00B1080C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14EC9A0" w14:textId="77777777" w:rsidR="00B1080C" w:rsidRDefault="00BE196C" w:rsidP="006B7C74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</w:pPr>
      <w:r w:rsidRPr="001B75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Javasoljuk, hogy a KRÉTA rendszerben </w:t>
      </w:r>
      <w:r w:rsidR="007C2F9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hozzanak létre naptár funkciót, amely szinkronizálható mobileszközök naptár funkcióival. </w:t>
      </w:r>
      <w:r w:rsidR="006B7C7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Emellett </w:t>
      </w:r>
      <w:r w:rsidR="006B7C74" w:rsidRPr="006B7C7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  <w:t>javasoljuk a kereső funkció bevezetését a házi feladatok és tananyagtartalmak között, kulcsszavas keresési lehetőséggel.</w:t>
      </w:r>
    </w:p>
    <w:p w14:paraId="577B8985" w14:textId="7D374E4F" w:rsidR="00B1080C" w:rsidRPr="00B1080C" w:rsidRDefault="00B1080C" w:rsidP="00B1080C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>114</w:t>
      </w:r>
      <w:r w:rsidRPr="00B1080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 xml:space="preserve"> igen szavazat</w:t>
      </w:r>
    </w:p>
    <w:p w14:paraId="4E779EBB" w14:textId="0699DB37" w:rsidR="007C2F90" w:rsidRPr="006B7C74" w:rsidRDefault="006B7C74" w:rsidP="00B1080C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</w:pPr>
      <w:r w:rsidRPr="006B7C7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  <w:t xml:space="preserve"> </w:t>
      </w:r>
    </w:p>
    <w:p w14:paraId="5E113C2E" w14:textId="77777777" w:rsidR="00BE196C" w:rsidRDefault="00BE196C" w:rsidP="001D0A52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B75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Szorgalmazzuk </w:t>
      </w:r>
      <w:r w:rsidR="001D0A5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használatában korlátozott eszközökről szóló jogszabály felülvizsgálatát. Indokolt</w:t>
      </w:r>
      <w:r w:rsidRPr="001B75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egy olyan egységes, de r</w:t>
      </w:r>
      <w:r w:rsidR="001D0A5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ugalmas szabályozás kidolgozása</w:t>
      </w:r>
      <w:r w:rsidRPr="001B75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amely különbséget tesz tanórai zavaró használat, és szünetekben történő magáncélú-használat között a középiskolákban.</w:t>
      </w:r>
    </w:p>
    <w:p w14:paraId="770A4D8C" w14:textId="190CF0B1" w:rsidR="00B1080C" w:rsidRPr="00B1080C" w:rsidRDefault="00B1080C" w:rsidP="00B1080C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110 igen szavazat</w:t>
      </w:r>
    </w:p>
    <w:p w14:paraId="02A7E8E2" w14:textId="77777777" w:rsidR="00B1080C" w:rsidRPr="001B75D6" w:rsidRDefault="00B1080C" w:rsidP="00B1080C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63E9F27" w14:textId="77777777" w:rsidR="00BE196C" w:rsidRDefault="001D0A52" w:rsidP="005E2DD4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Kérjük, hogy</w:t>
      </w:r>
      <w:r w:rsidR="00BE196C" w:rsidRPr="001B75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 intézmények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ben</w:t>
      </w:r>
      <w:r w:rsidR="00BE196C" w:rsidRPr="001B75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</w:t>
      </w:r>
      <w:r w:rsidR="00BE196C" w:rsidRPr="001B75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rszágos </w:t>
      </w:r>
      <w:r w:rsidR="00BE196C" w:rsidRPr="001B75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iáktanács</w:t>
      </w:r>
      <w:r w:rsidR="00BE196C" w:rsidRPr="001B75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tagok elér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hetőségével ellátott plakátokat</w:t>
      </w:r>
      <w:r w:rsidRPr="001D0A5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rakjanak</w:t>
      </w:r>
      <w:r w:rsidR="00BE196C" w:rsidRPr="001D0A5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ki a faliújságra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és ezt ellenőrizze a Pedagógiai Oktatási Központ</w:t>
      </w:r>
      <w:r w:rsidR="00BE196C" w:rsidRPr="001D0A5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160768A3" w14:textId="267EC089" w:rsidR="00B1080C" w:rsidRPr="00B1080C" w:rsidRDefault="002C499B" w:rsidP="00B1080C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111 </w:t>
      </w:r>
      <w:r w:rsidR="00B108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igen szavazat</w:t>
      </w:r>
    </w:p>
    <w:p w14:paraId="56C0172D" w14:textId="77777777" w:rsidR="00B1080C" w:rsidRPr="001D0A52" w:rsidRDefault="00B1080C" w:rsidP="00B1080C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B6C9155" w14:textId="77777777" w:rsidR="00BE196C" w:rsidRDefault="00BE196C" w:rsidP="005E2DD4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B75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Kérelmezzük azt, hogy a végzős diákok középiskolai tanulmányaik végén kedvezményes áron megvásárolhassák a kiosztott okos eszközöket. </w:t>
      </w:r>
    </w:p>
    <w:p w14:paraId="3EC7581D" w14:textId="79C939EF" w:rsidR="00B1080C" w:rsidRDefault="00C327F0" w:rsidP="00B1080C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112 </w:t>
      </w:r>
      <w:r w:rsidR="00B108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igen szavazat</w:t>
      </w:r>
    </w:p>
    <w:p w14:paraId="36F9D73B" w14:textId="77777777" w:rsidR="00B1080C" w:rsidRPr="00B1080C" w:rsidRDefault="00B1080C" w:rsidP="00B1080C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</w:p>
    <w:p w14:paraId="4F102E83" w14:textId="29C2C0CF" w:rsidR="00BE196C" w:rsidRDefault="00BE196C" w:rsidP="005E2DD4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  <w:r w:rsidRPr="005E2DD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Javasoljuk, hogy az Oktatási Hivatal honlapján az intézmény keresőben jelenjenek meg elkülönítve a kéttannyelvű intézmények</w:t>
      </w:r>
      <w:r w:rsidR="00B108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.</w:t>
      </w:r>
    </w:p>
    <w:p w14:paraId="4EBB5490" w14:textId="0CAEF1FB" w:rsidR="00B1080C" w:rsidRDefault="00BA724F" w:rsidP="00B1080C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101 </w:t>
      </w:r>
      <w:r w:rsidR="00B108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igen szavazat</w:t>
      </w:r>
    </w:p>
    <w:p w14:paraId="7E488AE8" w14:textId="77777777" w:rsidR="00B1080C" w:rsidRPr="00B1080C" w:rsidRDefault="00B1080C" w:rsidP="00B1080C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</w:p>
    <w:p w14:paraId="3AD5401E" w14:textId="77777777" w:rsidR="00F30B7C" w:rsidRDefault="00F30B7C" w:rsidP="005E2DD4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</w:pPr>
      <w:r w:rsidRPr="005E2DD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  <w:t xml:space="preserve">Javasoljuk vármegyénként, évenkénti pályázat kiírását </w:t>
      </w:r>
      <w:r w:rsidR="005E2DD4" w:rsidRPr="005E2DD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  <w:t xml:space="preserve">intézményi </w:t>
      </w:r>
      <w:r w:rsidRPr="005E2DD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  <w:t>diákönkormányzatok számára a “A legaktívabb/legproduktívabb Diákönkormányzat” címre.</w:t>
      </w:r>
    </w:p>
    <w:p w14:paraId="3C682061" w14:textId="68C541FE" w:rsidR="00B1080C" w:rsidRDefault="00E60B35" w:rsidP="00B1080C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 xml:space="preserve">99 </w:t>
      </w:r>
      <w:r w:rsidR="00B1080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>igen szavazat</w:t>
      </w:r>
    </w:p>
    <w:p w14:paraId="09D52D0E" w14:textId="601AFA50" w:rsidR="00B1080C" w:rsidRPr="00B1080C" w:rsidRDefault="00B1080C" w:rsidP="00B1080C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</w:pPr>
    </w:p>
    <w:p w14:paraId="22098149" w14:textId="337EF2AF" w:rsidR="00F30B7C" w:rsidRPr="00E679F1" w:rsidRDefault="00B31965" w:rsidP="00D23F64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679F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Politikai hirdetések</w:t>
      </w:r>
      <w:r w:rsidR="00E44792" w:rsidRPr="00E679F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 politikai tevékenység</w:t>
      </w:r>
      <w:r w:rsidRPr="00E679F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ne </w:t>
      </w:r>
      <w:r w:rsidR="00E44792" w:rsidRPr="00E679F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legyen közoktatási intézmények esetében Budapesten 200m-es,</w:t>
      </w:r>
      <w:r w:rsidR="00F30B7C" w:rsidRPr="00E679F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E44792" w:rsidRPr="00E679F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vidéken 3</w:t>
      </w:r>
      <w:r w:rsidR="00F30B7C" w:rsidRPr="00E679F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00m-es körzetében</w:t>
      </w:r>
      <w:r w:rsidR="00E44792" w:rsidRPr="00E679F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és ezt a szükséges hatóságok ellenőrizzék.</w:t>
      </w:r>
    </w:p>
    <w:p w14:paraId="520FF834" w14:textId="5B9D1016" w:rsidR="00B1080C" w:rsidRDefault="00E44792" w:rsidP="00B1080C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 w:rsidRPr="00E679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78 </w:t>
      </w:r>
      <w:r w:rsidR="00B1080C" w:rsidRPr="00E679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igen szavazat</w:t>
      </w:r>
    </w:p>
    <w:p w14:paraId="29151536" w14:textId="77777777" w:rsidR="00B1080C" w:rsidRPr="00B1080C" w:rsidRDefault="00B1080C" w:rsidP="00B1080C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</w:p>
    <w:p w14:paraId="61B1A4CF" w14:textId="77777777" w:rsidR="0090420B" w:rsidRDefault="0057095A" w:rsidP="00D23F64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75D6">
        <w:rPr>
          <w:rFonts w:ascii="Times New Roman" w:hAnsi="Times New Roman" w:cs="Times New Roman"/>
          <w:sz w:val="24"/>
          <w:szCs w:val="24"/>
        </w:rPr>
        <w:t>A diákönkormányzat munkáját segítő pedagógusok számára legyen kötelező, akkreditált továbbképzés a diákönkormányzatok jogi és gyakorlati működéséről.</w:t>
      </w:r>
      <w:r w:rsidR="006B7C74">
        <w:rPr>
          <w:rFonts w:ascii="Times New Roman" w:hAnsi="Times New Roman" w:cs="Times New Roman"/>
          <w:sz w:val="24"/>
          <w:szCs w:val="24"/>
        </w:rPr>
        <w:t xml:space="preserve"> </w:t>
      </w:r>
      <w:r w:rsidR="006B7C74" w:rsidRPr="001B75D6">
        <w:rPr>
          <w:rFonts w:ascii="Times New Roman" w:hAnsi="Times New Roman" w:cs="Times New Roman"/>
          <w:sz w:val="24"/>
          <w:szCs w:val="24"/>
        </w:rPr>
        <w:t>Kérjük, hogy a diákönkormányzatot segítő pedagógusok</w:t>
      </w:r>
      <w:r w:rsidR="00D23F64">
        <w:rPr>
          <w:rFonts w:ascii="Times New Roman" w:hAnsi="Times New Roman" w:cs="Times New Roman"/>
          <w:sz w:val="24"/>
          <w:szCs w:val="24"/>
        </w:rPr>
        <w:t xml:space="preserve"> számára kötelezően járjon az órakedvezmény. </w:t>
      </w:r>
    </w:p>
    <w:p w14:paraId="0633165C" w14:textId="46A05F3F" w:rsidR="00B1080C" w:rsidRDefault="00E44792" w:rsidP="00B1080C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101 </w:t>
      </w:r>
      <w:r w:rsidR="00B1080C">
        <w:rPr>
          <w:rFonts w:ascii="Times New Roman" w:hAnsi="Times New Roman" w:cs="Times New Roman"/>
          <w:i/>
          <w:iCs/>
          <w:sz w:val="24"/>
          <w:szCs w:val="24"/>
        </w:rPr>
        <w:t>igen szavazat</w:t>
      </w:r>
    </w:p>
    <w:p w14:paraId="6828263A" w14:textId="77777777" w:rsidR="00B1080C" w:rsidRPr="00B1080C" w:rsidRDefault="00B1080C" w:rsidP="00B1080C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70C8A7D" w14:textId="77777777" w:rsidR="0057095A" w:rsidRDefault="0046607E" w:rsidP="002178BF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75D6">
        <w:rPr>
          <w:rFonts w:ascii="Times New Roman" w:hAnsi="Times New Roman" w:cs="Times New Roman"/>
          <w:sz w:val="24"/>
          <w:szCs w:val="24"/>
        </w:rPr>
        <w:t xml:space="preserve">Javasoljuk a Vezetőképző Akadémia </w:t>
      </w:r>
      <w:r w:rsidR="00D23F64">
        <w:rPr>
          <w:rFonts w:ascii="Times New Roman" w:hAnsi="Times New Roman" w:cs="Times New Roman"/>
          <w:sz w:val="24"/>
          <w:szCs w:val="24"/>
        </w:rPr>
        <w:t>elindítását diákönkormányzati</w:t>
      </w:r>
      <w:r w:rsidRPr="001B75D6">
        <w:rPr>
          <w:rFonts w:ascii="Times New Roman" w:hAnsi="Times New Roman" w:cs="Times New Roman"/>
          <w:sz w:val="24"/>
          <w:szCs w:val="24"/>
        </w:rPr>
        <w:t xml:space="preserve"> tagok </w:t>
      </w:r>
      <w:r w:rsidR="00D23F64">
        <w:rPr>
          <w:rFonts w:ascii="Times New Roman" w:hAnsi="Times New Roman" w:cs="Times New Roman"/>
          <w:sz w:val="24"/>
          <w:szCs w:val="24"/>
        </w:rPr>
        <w:t xml:space="preserve">részére. </w:t>
      </w:r>
    </w:p>
    <w:p w14:paraId="6C93B779" w14:textId="6F968E13" w:rsidR="00B1080C" w:rsidRDefault="00DB675B" w:rsidP="00B1080C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103 </w:t>
      </w:r>
      <w:r w:rsidR="00B1080C">
        <w:rPr>
          <w:rFonts w:ascii="Times New Roman" w:hAnsi="Times New Roman" w:cs="Times New Roman"/>
          <w:i/>
          <w:iCs/>
          <w:sz w:val="24"/>
          <w:szCs w:val="24"/>
        </w:rPr>
        <w:t>igen szavazat</w:t>
      </w:r>
    </w:p>
    <w:p w14:paraId="47E38BC5" w14:textId="77777777" w:rsidR="00B1080C" w:rsidRPr="00B1080C" w:rsidRDefault="00B1080C" w:rsidP="00B1080C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729CFD4" w14:textId="58A493FE" w:rsidR="0046607E" w:rsidRDefault="0046607E" w:rsidP="00D23F64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75D6">
        <w:rPr>
          <w:rFonts w:ascii="Times New Roman" w:hAnsi="Times New Roman" w:cs="Times New Roman"/>
          <w:sz w:val="24"/>
          <w:szCs w:val="24"/>
        </w:rPr>
        <w:t>Javasoljuk, hogy vezessenek be a KRÉTA rendszerbe</w:t>
      </w:r>
      <w:r w:rsidR="00D23F64">
        <w:rPr>
          <w:rFonts w:ascii="Times New Roman" w:hAnsi="Times New Roman" w:cs="Times New Roman"/>
          <w:sz w:val="24"/>
          <w:szCs w:val="24"/>
        </w:rPr>
        <w:t>n</w:t>
      </w:r>
      <w:r w:rsidRPr="001B75D6">
        <w:rPr>
          <w:rFonts w:ascii="Times New Roman" w:hAnsi="Times New Roman" w:cs="Times New Roman"/>
          <w:sz w:val="24"/>
          <w:szCs w:val="24"/>
        </w:rPr>
        <w:t xml:space="preserve"> egy dedikált DÖK modult, amelyen keresztül a megválasztott diák</w:t>
      </w:r>
      <w:r w:rsidR="00152B08">
        <w:rPr>
          <w:rFonts w:ascii="Times New Roman" w:hAnsi="Times New Roman" w:cs="Times New Roman"/>
          <w:sz w:val="24"/>
          <w:szCs w:val="24"/>
        </w:rPr>
        <w:t xml:space="preserve"> </w:t>
      </w:r>
      <w:r w:rsidRPr="001B75D6">
        <w:rPr>
          <w:rFonts w:ascii="Times New Roman" w:hAnsi="Times New Roman" w:cs="Times New Roman"/>
          <w:sz w:val="24"/>
          <w:szCs w:val="24"/>
        </w:rPr>
        <w:t>vezetők közvetlenül tájékoztathatják társaikat (üzenet küldés, sza</w:t>
      </w:r>
      <w:r w:rsidR="00D23F64">
        <w:rPr>
          <w:rFonts w:ascii="Times New Roman" w:hAnsi="Times New Roman" w:cs="Times New Roman"/>
          <w:sz w:val="24"/>
          <w:szCs w:val="24"/>
        </w:rPr>
        <w:t>va</w:t>
      </w:r>
      <w:r w:rsidRPr="001B75D6">
        <w:rPr>
          <w:rFonts w:ascii="Times New Roman" w:hAnsi="Times New Roman" w:cs="Times New Roman"/>
          <w:sz w:val="24"/>
          <w:szCs w:val="24"/>
        </w:rPr>
        <w:t>zás indítása)</w:t>
      </w:r>
    </w:p>
    <w:p w14:paraId="6AA52DA3" w14:textId="72E7E0E8" w:rsidR="00B1080C" w:rsidRDefault="00152B08" w:rsidP="00B1080C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111 </w:t>
      </w:r>
      <w:r w:rsidR="00B1080C">
        <w:rPr>
          <w:rFonts w:ascii="Times New Roman" w:hAnsi="Times New Roman" w:cs="Times New Roman"/>
          <w:i/>
          <w:iCs/>
          <w:sz w:val="24"/>
          <w:szCs w:val="24"/>
        </w:rPr>
        <w:t>igen szavazat</w:t>
      </w:r>
    </w:p>
    <w:p w14:paraId="455E869C" w14:textId="77777777" w:rsidR="00B1080C" w:rsidRDefault="00B1080C" w:rsidP="00B1080C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66DFA4B" w14:textId="77777777" w:rsidR="00152B08" w:rsidRPr="00B1080C" w:rsidRDefault="00152B08" w:rsidP="00B1080C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A16B994" w14:textId="77777777" w:rsidR="0046607E" w:rsidRDefault="002178BF" w:rsidP="002178BF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2011. év előtti diákönkormányzati egyetértési jogokat állítsák vissza. </w:t>
      </w:r>
    </w:p>
    <w:p w14:paraId="4ABDBB7A" w14:textId="4FBC78FF" w:rsidR="00B1080C" w:rsidRDefault="00152B08" w:rsidP="00B1080C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107 </w:t>
      </w:r>
      <w:r w:rsidR="00B1080C">
        <w:rPr>
          <w:rFonts w:ascii="Times New Roman" w:hAnsi="Times New Roman" w:cs="Times New Roman"/>
          <w:i/>
          <w:iCs/>
          <w:sz w:val="24"/>
          <w:szCs w:val="24"/>
        </w:rPr>
        <w:t>igen szavazat</w:t>
      </w:r>
    </w:p>
    <w:p w14:paraId="0CA06F62" w14:textId="77777777" w:rsidR="00B1080C" w:rsidRPr="00B1080C" w:rsidRDefault="00B1080C" w:rsidP="00B1080C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4DA3A22" w14:textId="26BD2180" w:rsidR="004C5602" w:rsidRPr="00E679F1" w:rsidRDefault="004C5602" w:rsidP="000645C0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679F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Javasoljuk</w:t>
      </w:r>
      <w:r w:rsidR="00333370" w:rsidRPr="00E679F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egy, a bejelentő személyére titkosított </w:t>
      </w:r>
      <w:r w:rsidRPr="00E679F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online bejelentő rendszer kialakítását</w:t>
      </w:r>
      <w:r w:rsidR="00333370" w:rsidRPr="00E679F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2178BF" w:rsidRPr="00E679F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tanulók számára az ellenük </w:t>
      </w:r>
      <w:r w:rsidRPr="00E679F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elkövetett </w:t>
      </w:r>
      <w:r w:rsidR="002178BF" w:rsidRPr="00E679F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bántalmazások és </w:t>
      </w:r>
      <w:r w:rsidRPr="00E679F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szexuális bűncselekmények bejelentésé</w:t>
      </w:r>
      <w:r w:rsidR="002178BF" w:rsidRPr="00E679F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re. </w:t>
      </w:r>
    </w:p>
    <w:p w14:paraId="04A92B58" w14:textId="760E17E8" w:rsidR="00B1080C" w:rsidRPr="00E679F1" w:rsidRDefault="00333370" w:rsidP="00B1080C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 w:rsidRPr="00E679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99 </w:t>
      </w:r>
      <w:r w:rsidR="002625A5" w:rsidRPr="00E679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igen szavazat</w:t>
      </w:r>
    </w:p>
    <w:p w14:paraId="0E3780F5" w14:textId="77777777" w:rsidR="002625A5" w:rsidRPr="00E679F1" w:rsidRDefault="002625A5" w:rsidP="00B1080C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</w:p>
    <w:p w14:paraId="32F4FC40" w14:textId="608F989A" w:rsidR="000F7B34" w:rsidRPr="00E679F1" w:rsidRDefault="000645C0" w:rsidP="000645C0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679F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Javasoljuk, hogy az államtitkárság </w:t>
      </w:r>
      <w:r w:rsidR="000F7B34" w:rsidRPr="00E679F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kötelezze az iskolapszichológusokat, hogy évi egy alkalommal tartsanak előadást az öngyilkosság, önkárosítás, szexuális bántalmazás</w:t>
      </w:r>
      <w:r w:rsidR="0061193E" w:rsidRPr="00E679F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és testképzavar </w:t>
      </w:r>
      <w:r w:rsidR="000F7B34" w:rsidRPr="00E679F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témakörével kapcsolatban</w:t>
      </w:r>
      <w:r w:rsidR="0061193E" w:rsidRPr="00E679F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6</w:t>
      </w:r>
      <w:r w:rsidR="000F7B34" w:rsidRPr="00E679F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évfolyamtól</w:t>
      </w:r>
      <w:r w:rsidR="0061193E" w:rsidRPr="00E679F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0F7B34" w:rsidRPr="00E679F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felmenő rendszerben.</w:t>
      </w:r>
    </w:p>
    <w:p w14:paraId="353EBD56" w14:textId="504AD1D3" w:rsidR="00442EF6" w:rsidRDefault="0061193E" w:rsidP="00442EF6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 w:rsidRPr="00E679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102 </w:t>
      </w:r>
      <w:r w:rsidR="00442EF6" w:rsidRPr="00E679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igen szavazat</w:t>
      </w:r>
    </w:p>
    <w:p w14:paraId="0683E325" w14:textId="77777777" w:rsidR="00442EF6" w:rsidRPr="00442EF6" w:rsidRDefault="00442EF6" w:rsidP="00442EF6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</w:p>
    <w:p w14:paraId="7B7DEB2E" w14:textId="77777777" w:rsidR="000F7B34" w:rsidRDefault="000F7B34" w:rsidP="000645C0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B75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kréta rendszeren keresztül hozzanak létre egy időpont foglaló </w:t>
      </w:r>
      <w:r w:rsid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modult</w:t>
      </w:r>
      <w:r w:rsidRPr="001B75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 iskola pszichológushoz</w:t>
      </w:r>
      <w:r w:rsid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 w:rsidRPr="001B75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ahol a diákok disz</w:t>
      </w:r>
      <w:r w:rsid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kréten tudnak jelentkezni szülői beleegyezés nélkül. </w:t>
      </w:r>
    </w:p>
    <w:p w14:paraId="01C3AC0B" w14:textId="73F1CEE5" w:rsidR="00442EF6" w:rsidRDefault="00070F28" w:rsidP="00442EF6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105 </w:t>
      </w:r>
      <w:r w:rsidR="00442E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igen szavazat</w:t>
      </w:r>
    </w:p>
    <w:p w14:paraId="5F5F2455" w14:textId="77777777" w:rsidR="00442EF6" w:rsidRPr="00442EF6" w:rsidRDefault="00442EF6" w:rsidP="00442EF6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</w:p>
    <w:p w14:paraId="28B42BF0" w14:textId="77777777" w:rsidR="000F7B34" w:rsidRDefault="000F7B34" w:rsidP="00C07574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B75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Javasoljuk, hogy a célnyelveken folyó érettségi vizsgák (pl.: történelem angol nyelven, földrajz német nyelven) segédeszköz használatát tisztázza az Oktatási Hivatal.</w:t>
      </w:r>
    </w:p>
    <w:p w14:paraId="3D2CCD6D" w14:textId="03394369" w:rsidR="00442EF6" w:rsidRDefault="00846843" w:rsidP="00442EF6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110 </w:t>
      </w:r>
      <w:r w:rsidR="00442E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igen szavazat</w:t>
      </w:r>
    </w:p>
    <w:p w14:paraId="22F25005" w14:textId="77777777" w:rsidR="00442EF6" w:rsidRPr="00442EF6" w:rsidRDefault="00442EF6" w:rsidP="00442EF6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</w:p>
    <w:p w14:paraId="23066324" w14:textId="77777777" w:rsidR="000F7B34" w:rsidRDefault="000F7B34" w:rsidP="00C07574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B75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Szorgalmazzuk az oktatási hivatal által kiadott érettségi feladatkereső kiegészítését, elsősorban angol, és német célnyelven íródott érettségi tantárgyakkal.</w:t>
      </w:r>
    </w:p>
    <w:p w14:paraId="77F27126" w14:textId="3003A5D0" w:rsidR="00442EF6" w:rsidRDefault="008321CE" w:rsidP="00442EF6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106 </w:t>
      </w:r>
      <w:r w:rsidR="00442E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igen szavazat</w:t>
      </w:r>
    </w:p>
    <w:p w14:paraId="444C9B14" w14:textId="77777777" w:rsidR="00442EF6" w:rsidRPr="00442EF6" w:rsidRDefault="00442EF6" w:rsidP="00442EF6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</w:p>
    <w:p w14:paraId="47162475" w14:textId="77777777" w:rsidR="000F7B34" w:rsidRDefault="000F7B34" w:rsidP="00C07574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B75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Javasoljuk, hogy az államtitkárság megerősítő jellegű szakmai tájékoztatóban határozottan hívja fel a figyelmet az intézmények számára, hogy a kompetenciamérések továbbra sem osztályozhatók.</w:t>
      </w:r>
    </w:p>
    <w:p w14:paraId="1AF14443" w14:textId="6DD0CE27" w:rsidR="00442EF6" w:rsidRDefault="008321CE" w:rsidP="00442EF6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109 </w:t>
      </w:r>
      <w:r w:rsidR="00442E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igen szavazat</w:t>
      </w:r>
    </w:p>
    <w:p w14:paraId="7140B128" w14:textId="77777777" w:rsidR="00442EF6" w:rsidRPr="00442EF6" w:rsidRDefault="00442EF6" w:rsidP="00442EF6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</w:p>
    <w:p w14:paraId="3781882D" w14:textId="77777777" w:rsidR="000F7B34" w:rsidRDefault="000F7B34" w:rsidP="00C07574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B75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Kérvényezzük, hogy a kompetencia méréshez szükséges mér</w:t>
      </w:r>
      <w:r w:rsidR="00C0757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ési azonosítóját, és eredményét</w:t>
      </w:r>
      <w:r w:rsidRPr="001B75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kizárólag a diákok</w:t>
      </w:r>
      <w:r w:rsidR="00C0757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 a törvényes képviselők</w:t>
      </w:r>
      <w:r w:rsidRPr="001B75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kapják meg a KRÉTA rendszeren keresztül.</w:t>
      </w:r>
    </w:p>
    <w:p w14:paraId="7FC84237" w14:textId="1DB39066" w:rsidR="00442EF6" w:rsidRDefault="008321CE" w:rsidP="00442EF6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103 </w:t>
      </w:r>
      <w:r w:rsidR="00442E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igen szavazat</w:t>
      </w:r>
    </w:p>
    <w:p w14:paraId="4D878008" w14:textId="77777777" w:rsidR="00442EF6" w:rsidRPr="00442EF6" w:rsidRDefault="00442EF6" w:rsidP="00442EF6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</w:p>
    <w:p w14:paraId="7F5200DC" w14:textId="77777777" w:rsidR="001B75D6" w:rsidRDefault="001B75D6" w:rsidP="00C07574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B75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Kérelmezzük, hogy az ének-zene érettségi első feladatlap időtartamát (20 perc) számítsák külön a vizsgára szánt 120 perctől.</w:t>
      </w:r>
    </w:p>
    <w:p w14:paraId="714AC663" w14:textId="2171F8DC" w:rsidR="00442EF6" w:rsidRDefault="008321CE" w:rsidP="00442EF6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101 </w:t>
      </w:r>
      <w:r w:rsidR="00442E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igen szavazat</w:t>
      </w:r>
    </w:p>
    <w:p w14:paraId="432EF0B7" w14:textId="77777777" w:rsidR="00442EF6" w:rsidRPr="00442EF6" w:rsidRDefault="00442EF6" w:rsidP="00442EF6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</w:p>
    <w:p w14:paraId="07F7E1F3" w14:textId="77777777" w:rsidR="001B75D6" w:rsidRDefault="001B75D6" w:rsidP="00C07574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B75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Javasoljuk, hogy ne jelentsen óralátogatási kötelezettséget azon diákok számára</w:t>
      </w:r>
      <w:r w:rsidR="00C0757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 w:rsidRPr="001B75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akik már eleget tettek bizonyos vizsgakövetelménynek. Pl.: osztályo</w:t>
      </w:r>
      <w:r w:rsidR="00C0757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zóvizsga, előrehozott érettségi</w:t>
      </w:r>
      <w:r w:rsidRPr="001B75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Ez a kérdés a pedagógiai programban egységesítésre kerüljön országos szinten a középiskolákban.</w:t>
      </w:r>
    </w:p>
    <w:p w14:paraId="6AB2F340" w14:textId="6643DAA5" w:rsidR="00442EF6" w:rsidRDefault="00E40404" w:rsidP="00442EF6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111 </w:t>
      </w:r>
      <w:r w:rsidR="00442E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igen szavazat</w:t>
      </w:r>
    </w:p>
    <w:p w14:paraId="4DA18558" w14:textId="77777777" w:rsidR="00442EF6" w:rsidRPr="00442EF6" w:rsidRDefault="00442EF6" w:rsidP="00442EF6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</w:p>
    <w:p w14:paraId="4BA3DBA7" w14:textId="77777777" w:rsidR="00E134D4" w:rsidRPr="00E134D4" w:rsidRDefault="00E134D4" w:rsidP="00C07574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r w:rsidRPr="00E134D4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Kérelmezzük a fakultációs sávok kialakítása előtt a diákok igényeinek rendszerszintű és kötelező felmérését.</w:t>
      </w:r>
    </w:p>
    <w:p w14:paraId="682E6E3B" w14:textId="72699586" w:rsidR="00E134D4" w:rsidRDefault="00EE02FD" w:rsidP="00C07574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110 </w:t>
      </w:r>
      <w:r w:rsidR="00442E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igen szavazat</w:t>
      </w:r>
    </w:p>
    <w:p w14:paraId="5187F70E" w14:textId="77777777" w:rsidR="00EE02FD" w:rsidRDefault="00EE02FD" w:rsidP="00C07574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</w:p>
    <w:p w14:paraId="5786392C" w14:textId="2BC21B18" w:rsidR="00EE02FD" w:rsidRPr="00442EF6" w:rsidRDefault="00EE02FD" w:rsidP="00C07574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</w:p>
    <w:p w14:paraId="5847C219" w14:textId="77777777" w:rsidR="001B75D6" w:rsidRPr="001B75D6" w:rsidRDefault="001B75D6" w:rsidP="001B75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EE0BCD" w14:textId="77777777" w:rsidR="0046607E" w:rsidRPr="001B75D6" w:rsidRDefault="0046607E" w:rsidP="001B75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6607E" w:rsidRPr="001B75D6" w:rsidSect="00442EF6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C79D1"/>
    <w:multiLevelType w:val="hybridMultilevel"/>
    <w:tmpl w:val="24DC5978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7044C"/>
    <w:multiLevelType w:val="hybridMultilevel"/>
    <w:tmpl w:val="057A63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339148">
    <w:abstractNumId w:val="1"/>
  </w:num>
  <w:num w:numId="2" w16cid:durableId="1920552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C46"/>
    <w:rsid w:val="00020F74"/>
    <w:rsid w:val="000645C0"/>
    <w:rsid w:val="00070F28"/>
    <w:rsid w:val="000B7997"/>
    <w:rsid w:val="000D42D0"/>
    <w:rsid w:val="000F7B34"/>
    <w:rsid w:val="00107748"/>
    <w:rsid w:val="00123894"/>
    <w:rsid w:val="00143830"/>
    <w:rsid w:val="00152B08"/>
    <w:rsid w:val="00170424"/>
    <w:rsid w:val="001A18B3"/>
    <w:rsid w:val="001A2BFF"/>
    <w:rsid w:val="001B75D6"/>
    <w:rsid w:val="001D0A52"/>
    <w:rsid w:val="002178BF"/>
    <w:rsid w:val="0023253F"/>
    <w:rsid w:val="002625A5"/>
    <w:rsid w:val="002C499B"/>
    <w:rsid w:val="002E1E08"/>
    <w:rsid w:val="00331807"/>
    <w:rsid w:val="00333370"/>
    <w:rsid w:val="003C5DC0"/>
    <w:rsid w:val="003F64ED"/>
    <w:rsid w:val="00442EF6"/>
    <w:rsid w:val="0046607E"/>
    <w:rsid w:val="004677DB"/>
    <w:rsid w:val="004B1D61"/>
    <w:rsid w:val="004C5602"/>
    <w:rsid w:val="0050283C"/>
    <w:rsid w:val="005358B5"/>
    <w:rsid w:val="0057095A"/>
    <w:rsid w:val="005A48E3"/>
    <w:rsid w:val="005A7C65"/>
    <w:rsid w:val="005B52CA"/>
    <w:rsid w:val="005E2DD4"/>
    <w:rsid w:val="005F6A28"/>
    <w:rsid w:val="005F7BFD"/>
    <w:rsid w:val="006078F3"/>
    <w:rsid w:val="00610FD3"/>
    <w:rsid w:val="0061193E"/>
    <w:rsid w:val="006A2807"/>
    <w:rsid w:val="006B3C47"/>
    <w:rsid w:val="006B7C74"/>
    <w:rsid w:val="006F6AA0"/>
    <w:rsid w:val="00733ADE"/>
    <w:rsid w:val="0073770C"/>
    <w:rsid w:val="0074763A"/>
    <w:rsid w:val="007B1301"/>
    <w:rsid w:val="007C2F90"/>
    <w:rsid w:val="00827E8D"/>
    <w:rsid w:val="008321CE"/>
    <w:rsid w:val="00846843"/>
    <w:rsid w:val="00861B60"/>
    <w:rsid w:val="00880F67"/>
    <w:rsid w:val="008B1D7F"/>
    <w:rsid w:val="008D45DD"/>
    <w:rsid w:val="008F41BB"/>
    <w:rsid w:val="0090420B"/>
    <w:rsid w:val="009419D3"/>
    <w:rsid w:val="009C7118"/>
    <w:rsid w:val="009D5910"/>
    <w:rsid w:val="009E3541"/>
    <w:rsid w:val="00A219D4"/>
    <w:rsid w:val="00A75A06"/>
    <w:rsid w:val="00B1080C"/>
    <w:rsid w:val="00B31965"/>
    <w:rsid w:val="00B71CDF"/>
    <w:rsid w:val="00BA62DE"/>
    <w:rsid w:val="00BA724F"/>
    <w:rsid w:val="00BB51C0"/>
    <w:rsid w:val="00BE196C"/>
    <w:rsid w:val="00C07574"/>
    <w:rsid w:val="00C138C8"/>
    <w:rsid w:val="00C327F0"/>
    <w:rsid w:val="00C36F41"/>
    <w:rsid w:val="00C44A34"/>
    <w:rsid w:val="00C61CF1"/>
    <w:rsid w:val="00CF1A92"/>
    <w:rsid w:val="00D23F64"/>
    <w:rsid w:val="00D532D3"/>
    <w:rsid w:val="00D75984"/>
    <w:rsid w:val="00D925BD"/>
    <w:rsid w:val="00DB675B"/>
    <w:rsid w:val="00DC3C41"/>
    <w:rsid w:val="00E134D4"/>
    <w:rsid w:val="00E366D6"/>
    <w:rsid w:val="00E40404"/>
    <w:rsid w:val="00E44792"/>
    <w:rsid w:val="00E60B35"/>
    <w:rsid w:val="00E6719A"/>
    <w:rsid w:val="00E679F1"/>
    <w:rsid w:val="00E920A8"/>
    <w:rsid w:val="00E95532"/>
    <w:rsid w:val="00ED5564"/>
    <w:rsid w:val="00EE02FD"/>
    <w:rsid w:val="00EE25A3"/>
    <w:rsid w:val="00F30B7C"/>
    <w:rsid w:val="00FE7C46"/>
    <w:rsid w:val="00FF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4890E"/>
  <w15:chartTrackingRefBased/>
  <w15:docId w15:val="{AD0AB6C8-DB37-4927-BCE1-548F7C0C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E7C46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FF58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A75CA-AF05-4C83-8096-09E27AE86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1703</Words>
  <Characters>11756</Characters>
  <Application>Microsoft Office Word</Application>
  <DocSecurity>0</DocSecurity>
  <Lines>97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Mészáros Attila</dc:creator>
  <cp:keywords/>
  <dc:description/>
  <cp:lastModifiedBy>Anita Markovic</cp:lastModifiedBy>
  <cp:revision>3</cp:revision>
  <cp:lastPrinted>2026-03-01T11:27:00Z</cp:lastPrinted>
  <dcterms:created xsi:type="dcterms:W3CDTF">2026-03-01T14:42:00Z</dcterms:created>
  <dcterms:modified xsi:type="dcterms:W3CDTF">2026-03-01T14:42:00Z</dcterms:modified>
</cp:coreProperties>
</file>