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A6BB3" w14:textId="77777777" w:rsidR="00BF64B8" w:rsidRPr="00BF64B8" w:rsidRDefault="00BF64B8" w:rsidP="00BF64B8"/>
    <w:p w14:paraId="4DC275E9" w14:textId="2039AADC" w:rsidR="00BF64B8" w:rsidRPr="00BF64B8" w:rsidRDefault="00BF64B8" w:rsidP="00BF64B8">
      <w:pPr>
        <w:jc w:val="center"/>
      </w:pPr>
      <w:r w:rsidRPr="00BF64B8">
        <w:rPr>
          <w:b/>
          <w:bCs/>
        </w:rPr>
        <w:t>ÁLTALÁNOS KÖZZÉTÉTELI LISTA</w:t>
      </w:r>
    </w:p>
    <w:p w14:paraId="3AFB6FCD" w14:textId="38325B37" w:rsidR="00D5188C" w:rsidRDefault="00BF64B8" w:rsidP="00BF64B8">
      <w:pPr>
        <w:rPr>
          <w:b/>
          <w:bCs/>
        </w:rPr>
      </w:pPr>
      <w:r w:rsidRPr="00BF64B8">
        <w:rPr>
          <w:b/>
          <w:bCs/>
        </w:rPr>
        <w:t>I.1. A közfeladatot ellátó szerv hivatalos neve, székhelye, postai címe, telefon- és telefaxszáma, elektronikus levélcíme, honlapja, ügyfélszolgálatának elérhetőségei</w:t>
      </w:r>
    </w:p>
    <w:p w14:paraId="3A10FF67" w14:textId="77777777" w:rsidR="00BF64B8" w:rsidRDefault="00BF64B8" w:rsidP="00BF64B8">
      <w:pPr>
        <w:rPr>
          <w:b/>
          <w:bCs/>
        </w:rPr>
      </w:pPr>
    </w:p>
    <w:p w14:paraId="49D960BD" w14:textId="77777777" w:rsidR="00BF64B8" w:rsidRPr="00BF64B8" w:rsidRDefault="00BF64B8" w:rsidP="00BF64B8"/>
    <w:p w14:paraId="33610502" w14:textId="627EC3D0" w:rsidR="00BF64B8" w:rsidRPr="00BF64B8" w:rsidRDefault="00BF64B8" w:rsidP="00BF64B8">
      <w:pPr>
        <w:rPr>
          <w:u w:val="single"/>
        </w:rPr>
      </w:pPr>
      <w:r w:rsidRPr="00BF64B8">
        <w:rPr>
          <w:b/>
          <w:bCs/>
          <w:u w:val="single"/>
        </w:rPr>
        <w:t>Civitas Re</w:t>
      </w:r>
      <w:r>
        <w:rPr>
          <w:b/>
          <w:bCs/>
          <w:u w:val="single"/>
        </w:rPr>
        <w:t>g</w:t>
      </w:r>
      <w:r w:rsidRPr="00BF64B8">
        <w:rPr>
          <w:b/>
          <w:bCs/>
          <w:u w:val="single"/>
        </w:rPr>
        <w:t xml:space="preserve">ia 2038 Nonprofit Kft </w:t>
      </w:r>
    </w:p>
    <w:p w14:paraId="2C09E91B" w14:textId="3EB83F54" w:rsidR="00BF64B8" w:rsidRPr="00BF64B8" w:rsidRDefault="00BF64B8" w:rsidP="00BF64B8">
      <w:pPr>
        <w:pStyle w:val="Listaszerbekezds"/>
        <w:numPr>
          <w:ilvl w:val="0"/>
          <w:numId w:val="1"/>
        </w:numPr>
      </w:pPr>
      <w:r w:rsidRPr="00BF64B8">
        <w:t xml:space="preserve"> székhelye: 8000 Székesfehérvár, Városház tér 1. </w:t>
      </w:r>
    </w:p>
    <w:p w14:paraId="13408050" w14:textId="6F0C4459" w:rsidR="00BF64B8" w:rsidRPr="00BF64B8" w:rsidRDefault="00BF64B8" w:rsidP="00BF64B8">
      <w:pPr>
        <w:pStyle w:val="Listaszerbekezds"/>
        <w:numPr>
          <w:ilvl w:val="0"/>
          <w:numId w:val="1"/>
        </w:numPr>
      </w:pPr>
      <w:r w:rsidRPr="00BF64B8">
        <w:t xml:space="preserve"> postai címe: 8000 Székesfehérvár, Városház tér 1., </w:t>
      </w:r>
    </w:p>
    <w:p w14:paraId="57C2E24C" w14:textId="1B0729FE" w:rsidR="00BF64B8" w:rsidRPr="00BF64B8" w:rsidRDefault="00BF64B8" w:rsidP="00BF64B8">
      <w:pPr>
        <w:pStyle w:val="Listaszerbekezds"/>
        <w:numPr>
          <w:ilvl w:val="0"/>
          <w:numId w:val="1"/>
        </w:numPr>
      </w:pPr>
      <w:r w:rsidRPr="00BF64B8">
        <w:t xml:space="preserve"> telefonszáma: +36</w:t>
      </w:r>
      <w:r>
        <w:t>-70/503-7124</w:t>
      </w:r>
      <w:r w:rsidRPr="00BF64B8">
        <w:t xml:space="preserve"> </w:t>
      </w:r>
    </w:p>
    <w:p w14:paraId="74DA314C" w14:textId="71E33258" w:rsidR="00BF64B8" w:rsidRPr="00BF64B8" w:rsidRDefault="00BF64B8" w:rsidP="00BF64B8">
      <w:pPr>
        <w:pStyle w:val="Listaszerbekezds"/>
        <w:numPr>
          <w:ilvl w:val="0"/>
          <w:numId w:val="1"/>
        </w:numPr>
      </w:pPr>
      <w:r w:rsidRPr="00BF64B8">
        <w:t xml:space="preserve"> elektronikus levélcíme: </w:t>
      </w:r>
      <w:r>
        <w:t>titkarsag@civitasregia2038.hu</w:t>
      </w:r>
      <w:r w:rsidRPr="00BF64B8">
        <w:t xml:space="preserve"> </w:t>
      </w:r>
    </w:p>
    <w:p w14:paraId="71A22798" w14:textId="7C111648" w:rsidR="00BF64B8" w:rsidRDefault="00BF64B8" w:rsidP="00BF64B8">
      <w:pPr>
        <w:pStyle w:val="Listaszerbekezds"/>
        <w:numPr>
          <w:ilvl w:val="0"/>
          <w:numId w:val="1"/>
        </w:numPr>
      </w:pPr>
      <w:r w:rsidRPr="00BF64B8">
        <w:t xml:space="preserve"> honlapja: www. </w:t>
      </w:r>
    </w:p>
    <w:p w14:paraId="273F4D75" w14:textId="0FB5063F" w:rsidR="00764872" w:rsidRDefault="00764872" w:rsidP="00BF64B8">
      <w:pPr>
        <w:pStyle w:val="Listaszerbekezds"/>
        <w:numPr>
          <w:ilvl w:val="0"/>
          <w:numId w:val="1"/>
        </w:numPr>
      </w:pPr>
      <w:r>
        <w:t>Adószám: 32728578-2-07</w:t>
      </w:r>
    </w:p>
    <w:p w14:paraId="329CEDF9" w14:textId="31FECFDE" w:rsidR="00764872" w:rsidRDefault="00764872" w:rsidP="00BF64B8">
      <w:pPr>
        <w:pStyle w:val="Listaszerbekezds"/>
        <w:numPr>
          <w:ilvl w:val="0"/>
          <w:numId w:val="1"/>
        </w:numPr>
      </w:pPr>
      <w:r>
        <w:t>Cégjegyzék szám: 07-09-036339</w:t>
      </w:r>
    </w:p>
    <w:p w14:paraId="233B0577" w14:textId="255A30BC" w:rsidR="00764872" w:rsidRPr="00BF64B8" w:rsidRDefault="00764872" w:rsidP="00BF64B8">
      <w:pPr>
        <w:pStyle w:val="Listaszerbekezds"/>
        <w:numPr>
          <w:ilvl w:val="0"/>
          <w:numId w:val="1"/>
        </w:numPr>
      </w:pPr>
      <w:r>
        <w:t>Bankszámlaszám: Raiffeisen Bank 12001008-02028100-00100002</w:t>
      </w:r>
    </w:p>
    <w:p w14:paraId="74D5DD23" w14:textId="0EA74513" w:rsidR="00BF64B8" w:rsidRPr="00BF64B8" w:rsidRDefault="00BF64B8" w:rsidP="00BF64B8">
      <w:pPr>
        <w:pStyle w:val="Listaszerbekezds"/>
        <w:numPr>
          <w:ilvl w:val="0"/>
          <w:numId w:val="1"/>
        </w:numPr>
        <w:rPr>
          <w:b/>
          <w:bCs/>
        </w:rPr>
      </w:pPr>
      <w:r w:rsidRPr="00BF64B8">
        <w:t xml:space="preserve"> </w:t>
      </w:r>
      <w:r w:rsidRPr="00BF64B8">
        <w:rPr>
          <w:b/>
          <w:bCs/>
        </w:rPr>
        <w:t xml:space="preserve">Ügyfélszolgálati Iroda elérhetőségei: </w:t>
      </w:r>
    </w:p>
    <w:p w14:paraId="4B918FB6" w14:textId="250DBC8D" w:rsidR="00BF64B8" w:rsidRPr="00BF64B8" w:rsidRDefault="00BF64B8" w:rsidP="00BF64B8">
      <w:pPr>
        <w:ind w:left="708" w:firstLine="708"/>
      </w:pPr>
      <w:r w:rsidRPr="00BF64B8">
        <w:t xml:space="preserve">▪ telefonszám: </w:t>
      </w:r>
      <w:r>
        <w:t>+36-70/503-7124</w:t>
      </w:r>
      <w:r w:rsidRPr="00BF64B8">
        <w:t xml:space="preserve"> </w:t>
      </w:r>
    </w:p>
    <w:p w14:paraId="6863A7E2" w14:textId="72375D36" w:rsidR="00BF64B8" w:rsidRPr="00BF64B8" w:rsidRDefault="00BF64B8" w:rsidP="00BF64B8">
      <w:pPr>
        <w:ind w:left="708" w:firstLine="708"/>
      </w:pPr>
      <w:r w:rsidRPr="00BF64B8">
        <w:t xml:space="preserve">▪ ügyfélfogadás helye: 8000 Székesfehérvár, Városház tér 1.  </w:t>
      </w:r>
    </w:p>
    <w:p w14:paraId="522C7A2B" w14:textId="77777777" w:rsidR="00BF64B8" w:rsidRPr="00BF64B8" w:rsidRDefault="00BF64B8" w:rsidP="00BF64B8">
      <w:pPr>
        <w:ind w:left="708" w:firstLine="708"/>
      </w:pPr>
      <w:r w:rsidRPr="00BF64B8">
        <w:t xml:space="preserve">▪ postacíme: 8000 Székesfehérvár, Városház tér 1. </w:t>
      </w:r>
    </w:p>
    <w:p w14:paraId="087B97EF" w14:textId="7F771DCE" w:rsidR="00BF64B8" w:rsidRDefault="00BF64B8" w:rsidP="00BF64B8">
      <w:pPr>
        <w:ind w:left="708" w:firstLine="708"/>
      </w:pPr>
      <w:r w:rsidRPr="00BF64B8">
        <w:t xml:space="preserve">▪ elektronikus levelezési címe: </w:t>
      </w:r>
      <w:r>
        <w:t>titkarsag@civitasregia2038.hu</w:t>
      </w:r>
    </w:p>
    <w:sectPr w:rsidR="00BF6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93735"/>
    <w:multiLevelType w:val="hybridMultilevel"/>
    <w:tmpl w:val="9BA0C1F8"/>
    <w:lvl w:ilvl="0" w:tplc="2D2E8B2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17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4B8"/>
    <w:rsid w:val="000E5328"/>
    <w:rsid w:val="00250D4E"/>
    <w:rsid w:val="002B7F40"/>
    <w:rsid w:val="00764872"/>
    <w:rsid w:val="00BD4B9E"/>
    <w:rsid w:val="00BF64B8"/>
    <w:rsid w:val="00D5188C"/>
    <w:rsid w:val="00F9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A1BE3"/>
  <w15:chartTrackingRefBased/>
  <w15:docId w15:val="{48A54989-36FF-436C-935E-A0B05B00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F6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F6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F6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F6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F6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F6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F6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F6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F6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F6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F6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F6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F64B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F64B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F64B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F64B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F64B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F64B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F6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F6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F6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F6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F6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F64B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F64B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F64B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F6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F64B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F64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101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2025-06-11T09:19:00Z</dcterms:created>
  <dcterms:modified xsi:type="dcterms:W3CDTF">2025-07-29T13:03:00Z</dcterms:modified>
</cp:coreProperties>
</file>